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A3770" w14:textId="77777777" w:rsidR="00F83FBD" w:rsidRPr="005A1DAE" w:rsidRDefault="00F83FB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07D8E8C" w14:textId="77777777" w:rsidR="00F83FBD" w:rsidRPr="005A1DAE" w:rsidRDefault="00F83FBD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36EBAA0C" w14:textId="77777777" w:rsidR="003236B0" w:rsidRDefault="00655956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A1DA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3236B0">
        <w:rPr>
          <w:rFonts w:ascii="Times New Roman" w:hAnsi="Times New Roman" w:cs="Times New Roman"/>
          <w:b/>
          <w:bCs/>
          <w:color w:val="auto"/>
          <w:sz w:val="24"/>
          <w:szCs w:val="24"/>
        </w:rPr>
        <w:t>2 группа до и выше 1000В</w:t>
      </w:r>
    </w:p>
    <w:p w14:paraId="3BD23DF7" w14:textId="40206C68" w:rsidR="00F83FBD" w:rsidRPr="005A1DAE" w:rsidRDefault="00655956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A1DA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Непромышленные потребители </w:t>
      </w:r>
    </w:p>
    <w:p w14:paraId="0BA013E9" w14:textId="77777777" w:rsidR="00F83FBD" w:rsidRPr="005A1DAE" w:rsidRDefault="00F83FBD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2889B2" w14:textId="77777777" w:rsidR="00F83FBD" w:rsidRPr="005A1DAE" w:rsidRDefault="00655956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A1DA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Правила по охране труда при эксплуатации электроустановок </w:t>
      </w:r>
    </w:p>
    <w:p w14:paraId="0937200C" w14:textId="77777777" w:rsidR="00F83FBD" w:rsidRPr="005A1DAE" w:rsidRDefault="00655956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b/>
          <w:bCs/>
          <w:sz w:val="24"/>
          <w:szCs w:val="24"/>
        </w:rPr>
        <w:t>Нормативные правовые акты</w:t>
      </w:r>
      <w:r w:rsidRPr="005A1DA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2D5308C" w14:textId="6FB00463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Приказ Минтруда России от 15.12.2020 № 903н </w:t>
      </w:r>
      <w:r w:rsidR="00CF067E">
        <w:rPr>
          <w:rFonts w:ascii="Times New Roman" w:hAnsi="Times New Roman" w:cs="Times New Roman"/>
          <w:sz w:val="24"/>
          <w:szCs w:val="24"/>
        </w:rPr>
        <w:t>«</w:t>
      </w:r>
      <w:r w:rsidRPr="005A1DAE">
        <w:rPr>
          <w:rFonts w:ascii="Times New Roman" w:hAnsi="Times New Roman" w:cs="Times New Roman"/>
          <w:sz w:val="24"/>
          <w:szCs w:val="24"/>
        </w:rPr>
        <w:t>Об утверждении Правил по охране труда при эксплуатации электроустановок</w:t>
      </w:r>
      <w:r w:rsidR="00CF067E">
        <w:rPr>
          <w:rFonts w:ascii="Times New Roman" w:hAnsi="Times New Roman" w:cs="Times New Roman"/>
          <w:sz w:val="24"/>
          <w:szCs w:val="24"/>
        </w:rPr>
        <w:t>»</w:t>
      </w:r>
      <w:r w:rsidRPr="005A1D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B42992" w14:textId="77777777" w:rsidR="00F83FBD" w:rsidRPr="005A1DAE" w:rsidRDefault="00F83FB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5F3C373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1. На кого распространяются </w:t>
      </w:r>
      <w:r w:rsidRPr="005A1DAE">
        <w:rPr>
          <w:rFonts w:ascii="Times New Roman" w:hAnsi="Times New Roman" w:cs="Times New Roman"/>
          <w:sz w:val="24"/>
          <w:szCs w:val="24"/>
        </w:rPr>
        <w:t>Правила по охране труда при эксплуатации электроустановок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утвержденные </w:t>
      </w:r>
      <w:r w:rsidRPr="005A1DAE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DDCE1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А) На работников промышленных предприятий, в составе которых имеются электроустановки. </w:t>
      </w:r>
    </w:p>
    <w:p w14:paraId="3A2F963B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Б) На работников организаций независимо от форм собственности и организационно-правовых форм и других физических лиц, занятых техническим обслуживанием электроустановок, проводящих в них оперативные переключения, организующих и выполняющих испытания и измерения. </w:t>
      </w:r>
    </w:p>
    <w:p w14:paraId="4EA31DE4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color w:val="FF0000"/>
          <w:sz w:val="24"/>
          <w:szCs w:val="24"/>
        </w:rPr>
        <w:t>В) На работодателей - юридических и физических лиц независимо от их организационно-правовых форм и работников из числа электротехнического, электротехнологического и неэлектротехнического персонала.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BE801A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(абз.2 п.1.1 Правил по охране труда при эксплуатации электроустановок, утв. приказом Минтруда России от 15.12.2020 № 903н) </w:t>
      </w:r>
    </w:p>
    <w:p w14:paraId="41456233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Г) На работников всех организаций независимо от формы собственности, занятых техническим обслуживанием электроустановок и выполняющих в них строительные, монтажные и ремонтные работы. </w:t>
      </w:r>
    </w:p>
    <w:p w14:paraId="1DD528EE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2. При каком условии работники, не обслуживающие электроустановки, могут быть допущены до осмотра электроустановок напряжением выше 1000 В, согласно </w:t>
      </w:r>
      <w:r w:rsidRPr="005A1DAE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5A1DAE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8FE33E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А) В сопровождении оперативного персонала, обслуживающего данную электроустановку, имеющего группу IV, либо работника, имеющего право единоличного осмотра. </w:t>
      </w:r>
    </w:p>
    <w:p w14:paraId="4C0D7E84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color w:val="FF0000"/>
          <w:sz w:val="24"/>
          <w:szCs w:val="24"/>
        </w:rPr>
        <w:t>Б) В сопровождении оперативного персонала, обслуживающего данную электроустановку, имеющего группу III, либо работника, имеющего право единоличного осмотра.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BB623F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(абз.1 п.3.5 Правил по охране труда при эксплуатации электроустановок, утв. приказом Минтруда России от 15.12.2020 № 903н) </w:t>
      </w:r>
    </w:p>
    <w:p w14:paraId="7BB4F1FC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В) В сопровождении опытного работника из числа ремонтного персонала, имеющего группу по электробезопасности не ниже V. </w:t>
      </w:r>
    </w:p>
    <w:p w14:paraId="67B44E59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3. Кто дает разрешение на снятие напряжения при несчастных случаях для освобождения пострадавшего от действия электрического тока, согласно </w:t>
      </w:r>
      <w:r w:rsidRPr="005A1DAE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5A1DAE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2EABA4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А) Разрешение дает оперативный персонал энергообъекта. </w:t>
      </w:r>
    </w:p>
    <w:p w14:paraId="187B56FF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Б) Разрешение дает вышестоящий оперативный персонал. </w:t>
      </w:r>
    </w:p>
    <w:p w14:paraId="4EC532C0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В) Разрешение дает административно-технический персонал. </w:t>
      </w:r>
    </w:p>
    <w:p w14:paraId="7E38DFD7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color w:val="FF0000"/>
          <w:sz w:val="24"/>
          <w:szCs w:val="24"/>
        </w:rPr>
        <w:t>Г) Предварительного разрешения оперативного персонала не требуется; напряжение должно быть снято немедленно.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F0311E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(п.3.8 Правил по охране труда при эксплуатации электроустановок, утв. приказом Минтруда России от 15.12.2020 № 903н) </w:t>
      </w:r>
    </w:p>
    <w:p w14:paraId="27992909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4. Допустимо ли пребывание одного или нескольких членов бригады отдельно от производителя работ в случае рассредоточения членов бригады по разным рабочим местам, согласно </w:t>
      </w:r>
      <w:r w:rsidRPr="005A1DAE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5A1DAE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C80FA4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А) Недопустимо в любом случае. </w:t>
      </w:r>
    </w:p>
    <w:p w14:paraId="4B0CEA75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lastRenderedPageBreak/>
        <w:t xml:space="preserve">Б) Допустимо в любом случае. </w:t>
      </w:r>
    </w:p>
    <w:p w14:paraId="498B6937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color w:val="FF0000"/>
          <w:sz w:val="24"/>
          <w:szCs w:val="24"/>
        </w:rPr>
        <w:t>В) Допустимо, при наличии у членов бригады III группы по электробезопасности.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502D3D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(абз.3 п.6.13 Правил по охране труда при эксплуатации электроустановок, утв. приказом Минтруда России от 15.12.2020 № 903н) </w:t>
      </w:r>
    </w:p>
    <w:p w14:paraId="12E430DD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Г) Допустимо, при проведении соответствующего инструктажа. </w:t>
      </w:r>
    </w:p>
    <w:p w14:paraId="57334E7F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5. В каких электроустановках могут выполняться работы в порядке текущей эксплуатации, согласно </w:t>
      </w:r>
      <w:r w:rsidRPr="005A1DAE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5A1DAE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575186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color w:val="FF0000"/>
          <w:sz w:val="24"/>
          <w:szCs w:val="24"/>
        </w:rPr>
        <w:t>А) В электроустановках напряжением до 1000 В.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DF7764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(абз.2 п.8.1 и п.8.6 Правил по охране труда при эксплуатации электроустановок, утв. приказом Минтруда России от 15.12.2020 № 903н) </w:t>
      </w:r>
    </w:p>
    <w:p w14:paraId="1DF41EE2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Б) В электроустановках напряжением выше 1000 В. </w:t>
      </w:r>
    </w:p>
    <w:p w14:paraId="395178A1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В) В любых электроустановках. </w:t>
      </w:r>
    </w:p>
    <w:p w14:paraId="058D78A1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Г) Только в электроустановках напряжением не выше 380 В. </w:t>
      </w:r>
    </w:p>
    <w:p w14:paraId="1F597E8C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6. Какие работы можно отнести к работам, выполняемым в порядке текущей эксплуатации, в электроустановках напряжением до 1000 В, согласно </w:t>
      </w:r>
      <w:r w:rsidRPr="005A1DAE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5A1DAE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589454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color w:val="FF0000"/>
          <w:sz w:val="24"/>
          <w:szCs w:val="24"/>
        </w:rPr>
        <w:t>А) Снятие и установка электросчетчиков, других приборов и средств измерений.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3F41B2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(п.8.6 Правил по охране труда при эксплуатации электроустановок, утв. приказом Минтруда России от 15.12.2020 № 903н) </w:t>
      </w:r>
    </w:p>
    <w:p w14:paraId="11C801B7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Б) Ремонт пусковой и коммутационной аппаратуры, установленной на щитках. </w:t>
      </w:r>
    </w:p>
    <w:p w14:paraId="40F677DD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В) Замена ламп и чистка светильников на высоте более 2,5 м. </w:t>
      </w:r>
    </w:p>
    <w:p w14:paraId="4A611D78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Г) Любые из перечисленных работ. </w:t>
      </w:r>
    </w:p>
    <w:p w14:paraId="0AB469AD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7. Какие мероприятия необходимо учитывать при оформлении перечня работ, выполняемых в порядке текущей эксплуатации, согласно </w:t>
      </w:r>
      <w:r w:rsidRPr="005A1DAE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5A1DAE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46C699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А) Только условия безопасности и возможности единоличного выполнения конкретных работ. </w:t>
      </w:r>
    </w:p>
    <w:p w14:paraId="243DB0A1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Б) Только квалификацию персонала. </w:t>
      </w:r>
    </w:p>
    <w:p w14:paraId="6DADCA2E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В) Только степень важности электроустановки в целом или ее отдельных элементов в технологическом процессе. </w:t>
      </w:r>
    </w:p>
    <w:p w14:paraId="3F3241AB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color w:val="FF0000"/>
          <w:sz w:val="24"/>
          <w:szCs w:val="24"/>
        </w:rPr>
        <w:t>Г) Необходимо учитывать все перечисленные мероприятия.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0E19D0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(п.8.3 Правил по охране труда при эксплуатации электроустановок, утв. приказом Минтруда России от 15.12.2020 № 903н) </w:t>
      </w:r>
    </w:p>
    <w:p w14:paraId="6600E81F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8. Какие требования предъявляются к командированному персоналу, согласно </w:t>
      </w:r>
      <w:r w:rsidRPr="005A1DAE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5A1DAE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D5E9DE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А) Командируемый персонал должен иметь профессиональную переподготовку. </w:t>
      </w:r>
    </w:p>
    <w:p w14:paraId="6879C61C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color w:val="FF0000"/>
          <w:sz w:val="24"/>
          <w:szCs w:val="24"/>
        </w:rPr>
        <w:t>Б) Командируемый персонал должен иметь удостоверения о проверке знаний правил работы в электроустановках с отметкой о группе по электробезопасности.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B1FF8F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(п.46.2 Правил по охране труда при эксплуатации электроустановок, утв. приказом Минтруда России от 15.12.2020 № 903н) </w:t>
      </w:r>
    </w:p>
    <w:p w14:paraId="21A5CD32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В) Командируемый персонал должен быть обучен и аттестован по охране труда и промышленной безопасности, если это необходимо. </w:t>
      </w:r>
    </w:p>
    <w:p w14:paraId="70BDAC23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Г) Командируемый персонал должен пройти предварительное медицинское обследование. </w:t>
      </w:r>
    </w:p>
    <w:p w14:paraId="3781A4AA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9. Что должен пройти командированный персонал по прибытии на место своей командировки для выполнения работ в действующих электроустановках, согласно </w:t>
      </w:r>
      <w:r w:rsidRPr="005A1DAE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5A1DAE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96E19B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А) Индивидуальную теоретическую подготовку. </w:t>
      </w:r>
    </w:p>
    <w:p w14:paraId="4E59B499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Б) Контрольную противоаварийную тренировку. </w:t>
      </w:r>
    </w:p>
    <w:p w14:paraId="627241BF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color w:val="FF0000"/>
          <w:sz w:val="24"/>
          <w:szCs w:val="24"/>
        </w:rPr>
        <w:t>В) Вводный и первичный инструктажи по охране труда.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51395E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(п.46.4 Правил по охране труда при эксплуатации электроустановок, утв. приказом </w:t>
      </w:r>
      <w:r w:rsidRPr="005A1DAE">
        <w:rPr>
          <w:rFonts w:ascii="Times New Roman" w:hAnsi="Times New Roman" w:cs="Times New Roman"/>
          <w:sz w:val="24"/>
          <w:szCs w:val="24"/>
        </w:rPr>
        <w:lastRenderedPageBreak/>
        <w:t xml:space="preserve">Минтруда России от 15.12.2020 № 903н) </w:t>
      </w:r>
    </w:p>
    <w:p w14:paraId="4B12A417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Г) Ознакомление с текущими распорядительными документами организации по вопросам аварийности и травматизма. </w:t>
      </w:r>
    </w:p>
    <w:p w14:paraId="252DD123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10. Кто проводит первичный инструктаж командированному персоналу при проведении работ в электроустановках напряжением до 1000 В, согласно </w:t>
      </w:r>
      <w:r w:rsidRPr="005A1DAE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5A1DAE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BCE9D4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color w:val="FF0000"/>
          <w:sz w:val="24"/>
          <w:szCs w:val="24"/>
        </w:rPr>
        <w:t>А) Работник организации - владельца электроустановок из числа административно-технического персонала, имеющий группу IV.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635A1D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(абз.1 п.46.6 Правил по охране труда при эксплуатации электроустановок, утв. приказом Минтруда России от 15.12.2020 № 903н) </w:t>
      </w:r>
    </w:p>
    <w:p w14:paraId="7184B3D1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Б) Работник организации - владельца электроустановок из числа электротехнического персонала, имеющий группу IV. </w:t>
      </w:r>
    </w:p>
    <w:p w14:paraId="0AF35C5B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В) Работник организации - владельца электроустановок из числа оперативно-ремонтного персонала, имеющий группу IV. </w:t>
      </w:r>
    </w:p>
    <w:p w14:paraId="352AB340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Г) Работник командирующей организации из числа административно-технического персонала, имеющий группу IV. </w:t>
      </w:r>
    </w:p>
    <w:p w14:paraId="422B6DD3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11. Кем выполняется подготовка рабочего места для выполнения строительно-монтажных работ, согласно </w:t>
      </w:r>
      <w:r w:rsidRPr="005A1DAE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5A1DAE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10DBF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color w:val="FF0000"/>
          <w:sz w:val="24"/>
          <w:szCs w:val="24"/>
        </w:rPr>
        <w:t>А) Работниками организации - владельца электроустановки.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1926E9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(п.47.7 Правил по охране труда при эксплуатации электроустановок, утв. приказом Минтруда России от 15.12.2020 № 903н) </w:t>
      </w:r>
    </w:p>
    <w:p w14:paraId="61F6A045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Б) Работниками строительно-монтажной организации. </w:t>
      </w:r>
    </w:p>
    <w:p w14:paraId="4D6F58EC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В) Работниками строительно-монтажной организации и организации - владельца электроустановок. </w:t>
      </w:r>
    </w:p>
    <w:p w14:paraId="43B3381E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12. В каком случае удостоверение о проверке знаний правил работы в электроустановках подлежит замене, согласно </w:t>
      </w:r>
      <w:r w:rsidRPr="005A1DAE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5A1DAE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7C9D55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А) По истечении срока действия группы по электробезопасности. </w:t>
      </w:r>
    </w:p>
    <w:p w14:paraId="40AC95D4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Б) В случае утери удостоверения. </w:t>
      </w:r>
    </w:p>
    <w:p w14:paraId="37FCB896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В) При повышении группы по электробезопасности. </w:t>
      </w:r>
    </w:p>
    <w:p w14:paraId="754232C6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color w:val="FF0000"/>
          <w:sz w:val="24"/>
          <w:szCs w:val="24"/>
        </w:rPr>
        <w:t>Г) В случае изменения должности.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A2BF6F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(п.2.11 Правил по охране труда при эксплуатации электроустановок, утв. приказом Минтруда России от 15.12.2020 № 903н) </w:t>
      </w:r>
    </w:p>
    <w:p w14:paraId="0996AF36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13. Что является подтверждением проведения и получения целевого инструктажа членами бригады, согласно </w:t>
      </w:r>
      <w:r w:rsidRPr="005A1DAE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5A1DAE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CC72B2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color w:val="FF0000"/>
          <w:sz w:val="24"/>
          <w:szCs w:val="24"/>
        </w:rPr>
        <w:t>А) Подписи членов бригады в таблицах регистрации целевых инструктажей.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590CD3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(абз.2 п.6.32 Правил по охране труда при эксплуатации электроустановок, утв. приказом Минтруда России от 15.12.2020 № 903н) </w:t>
      </w:r>
    </w:p>
    <w:p w14:paraId="0D4DE5BA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Б) Подписи ответственного руководителя работ в таблицах регистрации целевых инструктажей. </w:t>
      </w:r>
    </w:p>
    <w:p w14:paraId="0072D9B4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В) Запись в таблице регистрации целевого инструктажа. </w:t>
      </w:r>
    </w:p>
    <w:p w14:paraId="51168CA8" w14:textId="61A7AE0F" w:rsidR="00F83FBD" w:rsidRDefault="00F83FBD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78CD6025" w14:textId="79EE5E74" w:rsidR="00537FFA" w:rsidRDefault="00537FFA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48AA8173" w14:textId="5034F59D" w:rsidR="00537FFA" w:rsidRDefault="00537FFA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1ABF63E6" w14:textId="3B683C8E" w:rsidR="00537FFA" w:rsidRDefault="00537FFA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28E7F0CC" w14:textId="650D9A73" w:rsidR="00537FFA" w:rsidRDefault="00537FFA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55EB0D89" w14:textId="35731FDB" w:rsidR="00537FFA" w:rsidRDefault="00537FFA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1C99DB4B" w14:textId="557E91B4" w:rsidR="00537FFA" w:rsidRDefault="00537FFA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73A88ED6" w14:textId="247CAFE4" w:rsidR="00537FFA" w:rsidRDefault="00537FFA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5E7472F3" w14:textId="346ACC2A" w:rsidR="00537FFA" w:rsidRDefault="00537FFA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498DB37F" w14:textId="77777777" w:rsidR="00537FFA" w:rsidRPr="005A1DAE" w:rsidRDefault="00537FFA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691EE0B2" w14:textId="77777777" w:rsidR="00F83FBD" w:rsidRPr="005A1DAE" w:rsidRDefault="00655956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A1DA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Правила технической эксплуатации электроустановок потребителей электрической энергии </w:t>
      </w:r>
    </w:p>
    <w:p w14:paraId="609F05E5" w14:textId="77777777" w:rsidR="00F83FBD" w:rsidRPr="005A1DAE" w:rsidRDefault="00655956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Нормативные правовые акты</w:t>
      </w:r>
      <w:r w:rsidRPr="005A1DA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FB21E59" w14:textId="7D5A4700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Приказ Минэнерго России от 12.08.2022 № 811 </w:t>
      </w:r>
      <w:r w:rsidR="00CF067E">
        <w:rPr>
          <w:rFonts w:ascii="Times New Roman" w:hAnsi="Times New Roman" w:cs="Times New Roman"/>
          <w:sz w:val="24"/>
          <w:szCs w:val="24"/>
        </w:rPr>
        <w:t>«</w:t>
      </w:r>
      <w:r w:rsidRPr="005A1DAE">
        <w:rPr>
          <w:rFonts w:ascii="Times New Roman" w:hAnsi="Times New Roman" w:cs="Times New Roman"/>
          <w:sz w:val="24"/>
          <w:szCs w:val="24"/>
        </w:rPr>
        <w:t>Об утверждении Правил технической эксплуатации электроустановок потребителей электрической энергии</w:t>
      </w:r>
      <w:r w:rsidR="00CF067E">
        <w:rPr>
          <w:rFonts w:ascii="Times New Roman" w:hAnsi="Times New Roman" w:cs="Times New Roman"/>
          <w:sz w:val="24"/>
          <w:szCs w:val="24"/>
        </w:rPr>
        <w:t>»</w:t>
      </w:r>
      <w:r w:rsidRPr="005A1D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431558" w14:textId="77777777" w:rsidR="00F83FBD" w:rsidRPr="005A1DAE" w:rsidRDefault="00F83FB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ED615FA" w14:textId="77777777" w:rsidR="00F83FBD" w:rsidRPr="005A1DAE" w:rsidRDefault="00F83F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615C7ED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1. Что представляет собой электропроводка, согласно </w:t>
      </w:r>
      <w:r w:rsidRPr="005A1DAE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5A1DAE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A39A19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color w:val="FF0000"/>
          <w:sz w:val="24"/>
          <w:szCs w:val="24"/>
        </w:rPr>
        <w:t>А) Совокупность проводов и кабелей с относящимися к ним креплениями, установочными и защитными деталями, проложенных по поверхности или внутри конструктивных строительных элементов.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5BAA78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(приложение № 1 к Правилам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56A77AF5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Б) Совокупность кабелей и связанных с ними устройств, таких как выключатели, распределительные щиты, розетки и осветительные приборы в здании. </w:t>
      </w:r>
    </w:p>
    <w:p w14:paraId="72250023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В) Систему электрических кабелей и компонентов, используемых для потребления электроэнергии. </w:t>
      </w:r>
    </w:p>
    <w:p w14:paraId="10833794" w14:textId="37B8EFB8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2. Что понимается под термином </w:t>
      </w:r>
      <w:r w:rsidR="00CF067E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>электросварочная установка</w:t>
      </w:r>
      <w:r w:rsidR="00CF067E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, согласно </w:t>
      </w:r>
      <w:r w:rsidRPr="005A1DAE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5A1DAE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F7DBCB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color w:val="FF0000"/>
          <w:sz w:val="24"/>
          <w:szCs w:val="24"/>
        </w:rPr>
        <w:t>А) Электротехническое устройство, способное обеспечивать подачу электрической энергии с соответствующими параметрами для претворения ее в необходимое количество тепла в зоне плавления или нагревания металла до пластического состояния с целью выполнения электротехнологических процессов сварки, наплавления, резки.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B7C8FA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(приложение № 1 к Правилам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3CA5C436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Б) Установки, в которых электрическая энергия используется для нагрева изделий. </w:t>
      </w:r>
    </w:p>
    <w:p w14:paraId="3E651798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В) Комплекс взаимосвязанного оборудования, устройств, зданий и сооружений, предназначенных для производства или преобразования, передачи, накопления, распределения или потребления электрической энергии. </w:t>
      </w:r>
    </w:p>
    <w:p w14:paraId="4747031A" w14:textId="3EAAB60E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3. Что понимается под термином </w:t>
      </w:r>
      <w:r w:rsidR="00CF067E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>электроустановка</w:t>
      </w:r>
      <w:r w:rsidR="00CF067E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, согласно </w:t>
      </w:r>
      <w:r w:rsidRPr="005A1DAE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5A1DAE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4ED0F8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color w:val="FF0000"/>
          <w:sz w:val="24"/>
          <w:szCs w:val="24"/>
        </w:rPr>
        <w:t>А) Комплекс взаимосвязанного оборудования, устройств, зданий и сооружений, предназначенных для производства или преобразования, передачи, накопления, распределения или потребления электрической энергии.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B36961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(приложение № 1 к Правилам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59DE52F4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Б) Установки, в которых электрическая энергия используется для нагрева изделий. </w:t>
      </w:r>
    </w:p>
    <w:p w14:paraId="412134A1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В) Электротехническое устройство, способное обеспечивать подачу электрической энергии с соответствующими параметрами для претворения ее в необходимое количество тепла в зоне плавления или нагревания металла до пластического состояния с целью выполнения электротехнологических процессов сварки, наплавления, резки. </w:t>
      </w:r>
    </w:p>
    <w:p w14:paraId="31ECE419" w14:textId="4BA48D4C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4. Что понимается под термином </w:t>
      </w:r>
      <w:r w:rsidR="00CF067E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>электротермическая установка</w:t>
      </w:r>
      <w:r w:rsidR="00CF067E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, согласно </w:t>
      </w:r>
      <w:r w:rsidRPr="005A1DAE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5A1DAE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F7643A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А) Комплекс взаимосвязанного оборудования, устройств, зданий и сооружений, предназначенных для производства или преобразования, передачи, накопления, распределения или потребления электрической энергии. </w:t>
      </w:r>
    </w:p>
    <w:p w14:paraId="18CCFA69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color w:val="FF0000"/>
          <w:sz w:val="24"/>
          <w:szCs w:val="24"/>
        </w:rPr>
        <w:t>Б) Установки, в которых электрическая энергия используется для нагрева изделий.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AF52DB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(приложение № 1 к Правилам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030A64B1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В) Электротехническое устройство, способное обеспечивать подачу электрической </w:t>
      </w:r>
      <w:r w:rsidRPr="005A1DAE">
        <w:rPr>
          <w:rFonts w:ascii="Times New Roman" w:hAnsi="Times New Roman" w:cs="Times New Roman"/>
          <w:sz w:val="24"/>
          <w:szCs w:val="24"/>
        </w:rPr>
        <w:lastRenderedPageBreak/>
        <w:t xml:space="preserve">энергии с соответствующими параметрами для претворения ее в необходимое количество тепла в зоне плавления или нагревания металла до пластического состояния с целью выполнения электротехнологических процессов сварки, наплавления, резки. </w:t>
      </w:r>
    </w:p>
    <w:p w14:paraId="40C59891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5. У каких категорий работников необходимо проводить первичную проверку знаний, согласно </w:t>
      </w:r>
      <w:r w:rsidRPr="005A1DAE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5A1DAE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7ACA57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color w:val="FF0000"/>
          <w:sz w:val="24"/>
          <w:szCs w:val="24"/>
        </w:rPr>
        <w:t>А) Впервые поступивших на работу, связанную с обслуживанием электроустановок, или при перерыве в работе более 3 лет.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B17061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(абз.2 п.43 Правил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7E310DFB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Б) Впервые поступивших на работу, связанную с обслуживанием электроустановок, или при перерыве в работе более 2 лет. </w:t>
      </w:r>
    </w:p>
    <w:p w14:paraId="3AF240BB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В) Впервые поступивших на работу, связанную с обслуживанием электроустановок, или при перерыве в работе более 1 года. </w:t>
      </w:r>
    </w:p>
    <w:p w14:paraId="7AAA2B29" w14:textId="77777777" w:rsidR="00F83FBD" w:rsidRPr="005A1DAE" w:rsidRDefault="00F83FBD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6D46ACF1" w14:textId="77777777" w:rsidR="00F83FBD" w:rsidRPr="005A1DAE" w:rsidRDefault="00655956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A1DA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Правила устройства электроустановок </w:t>
      </w:r>
    </w:p>
    <w:p w14:paraId="4B658CDD" w14:textId="77777777" w:rsidR="00F83FBD" w:rsidRPr="005A1DAE" w:rsidRDefault="00655956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b/>
          <w:bCs/>
          <w:sz w:val="24"/>
          <w:szCs w:val="24"/>
        </w:rPr>
        <w:t>Нормативные правовые акты</w:t>
      </w:r>
      <w:r w:rsidRPr="005A1DA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1D9E91B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Правила устройства электроустановок (ПУЭ): </w:t>
      </w:r>
    </w:p>
    <w:p w14:paraId="6FD07D15" w14:textId="2815ADEE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- глава 1.1 </w:t>
      </w:r>
      <w:r w:rsidR="00CF067E">
        <w:rPr>
          <w:rFonts w:ascii="Times New Roman" w:hAnsi="Times New Roman" w:cs="Times New Roman"/>
          <w:sz w:val="24"/>
          <w:szCs w:val="24"/>
        </w:rPr>
        <w:t>«</w:t>
      </w:r>
      <w:r w:rsidRPr="005A1DAE">
        <w:rPr>
          <w:rFonts w:ascii="Times New Roman" w:hAnsi="Times New Roman" w:cs="Times New Roman"/>
          <w:sz w:val="24"/>
          <w:szCs w:val="24"/>
        </w:rPr>
        <w:t>Общая часть</w:t>
      </w:r>
      <w:r w:rsidR="00CF067E">
        <w:rPr>
          <w:rFonts w:ascii="Times New Roman" w:hAnsi="Times New Roman" w:cs="Times New Roman"/>
          <w:sz w:val="24"/>
          <w:szCs w:val="24"/>
        </w:rPr>
        <w:t>»</w:t>
      </w:r>
      <w:r w:rsidRPr="005A1DA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C5B8B63" w14:textId="4D5283D1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- глава 1.2 </w:t>
      </w:r>
      <w:r w:rsidR="00CF067E">
        <w:rPr>
          <w:rFonts w:ascii="Times New Roman" w:hAnsi="Times New Roman" w:cs="Times New Roman"/>
          <w:sz w:val="24"/>
          <w:szCs w:val="24"/>
        </w:rPr>
        <w:t>«</w:t>
      </w:r>
      <w:r w:rsidRPr="005A1DAE">
        <w:rPr>
          <w:rFonts w:ascii="Times New Roman" w:hAnsi="Times New Roman" w:cs="Times New Roman"/>
          <w:sz w:val="24"/>
          <w:szCs w:val="24"/>
        </w:rPr>
        <w:t>Электроснабжение и электрические сети</w:t>
      </w:r>
      <w:r w:rsidR="00CF067E">
        <w:rPr>
          <w:rFonts w:ascii="Times New Roman" w:hAnsi="Times New Roman" w:cs="Times New Roman"/>
          <w:sz w:val="24"/>
          <w:szCs w:val="24"/>
        </w:rPr>
        <w:t>»</w:t>
      </w:r>
      <w:r w:rsidRPr="005A1DA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EFF1913" w14:textId="76AED288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- глава 1.7 </w:t>
      </w:r>
      <w:r w:rsidR="00CF067E">
        <w:rPr>
          <w:rFonts w:ascii="Times New Roman" w:hAnsi="Times New Roman" w:cs="Times New Roman"/>
          <w:sz w:val="24"/>
          <w:szCs w:val="24"/>
        </w:rPr>
        <w:t>«</w:t>
      </w:r>
      <w:r w:rsidRPr="005A1DAE">
        <w:rPr>
          <w:rFonts w:ascii="Times New Roman" w:hAnsi="Times New Roman" w:cs="Times New Roman"/>
          <w:sz w:val="24"/>
          <w:szCs w:val="24"/>
        </w:rPr>
        <w:t>Заземление и защитные меры электробезопасности</w:t>
      </w:r>
      <w:r w:rsidR="00CF067E">
        <w:rPr>
          <w:rFonts w:ascii="Times New Roman" w:hAnsi="Times New Roman" w:cs="Times New Roman"/>
          <w:sz w:val="24"/>
          <w:szCs w:val="24"/>
        </w:rPr>
        <w:t>»</w:t>
      </w:r>
      <w:r w:rsidRPr="005A1DA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B71CC04" w14:textId="160E5F81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- глава 6.1 </w:t>
      </w:r>
      <w:r w:rsidR="00CF067E">
        <w:rPr>
          <w:rFonts w:ascii="Times New Roman" w:hAnsi="Times New Roman" w:cs="Times New Roman"/>
          <w:sz w:val="24"/>
          <w:szCs w:val="24"/>
        </w:rPr>
        <w:t>«</w:t>
      </w:r>
      <w:r w:rsidRPr="005A1DAE">
        <w:rPr>
          <w:rFonts w:ascii="Times New Roman" w:hAnsi="Times New Roman" w:cs="Times New Roman"/>
          <w:sz w:val="24"/>
          <w:szCs w:val="24"/>
        </w:rPr>
        <w:t>Общая часть</w:t>
      </w:r>
      <w:r w:rsidR="00CF067E">
        <w:rPr>
          <w:rFonts w:ascii="Times New Roman" w:hAnsi="Times New Roman" w:cs="Times New Roman"/>
          <w:sz w:val="24"/>
          <w:szCs w:val="24"/>
        </w:rPr>
        <w:t>»</w:t>
      </w:r>
      <w:r w:rsidRPr="005A1D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AC6E53" w14:textId="77777777" w:rsidR="00F83FBD" w:rsidRPr="005A1DAE" w:rsidRDefault="00F83FB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21AEE98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1. Как классифицируются помещения в отношении опасности поражения людей электрическим током, согласно </w:t>
      </w:r>
      <w:r w:rsidRPr="005A1DAE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3FF651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А) Помещения без повышенной опасности и помещения с повышенной опасностью. </w:t>
      </w:r>
    </w:p>
    <w:p w14:paraId="66D944A2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color w:val="FF0000"/>
          <w:sz w:val="24"/>
          <w:szCs w:val="24"/>
        </w:rPr>
        <w:t>Б) Помещения без повышенной опасности, помещения с повышенной опасностью, особо опасные помещения.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2AF86F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(п.1.1.13 Правил устройства электроустановок) </w:t>
      </w:r>
    </w:p>
    <w:p w14:paraId="63897E48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В) Неопасные, опасные и особо опасные помещения. </w:t>
      </w:r>
    </w:p>
    <w:p w14:paraId="2CBE86B2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Г) Неопасные, малоопасные, опасные и особо опасные помещения. </w:t>
      </w:r>
    </w:p>
    <w:p w14:paraId="24421BC7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2. Какие помещения относятся к помещениям с повышенной опасностью поражения людей электрическим током, согласно </w:t>
      </w:r>
      <w:r w:rsidRPr="005A1DAE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307537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А) Помещения, характеризующиеся наличием сырости, высокой температуры или токопроводящей пыли. </w:t>
      </w:r>
    </w:p>
    <w:p w14:paraId="390D833E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>Б) Помещения, характеризующиеся наличием металлических, земляных, железобетонных и других токопроводящих полов.</w:t>
      </w:r>
    </w:p>
    <w:p w14:paraId="5670A735" w14:textId="77777777" w:rsidR="00F83FBD" w:rsidRPr="005A1DAE" w:rsidRDefault="00F83FB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ACB733F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В) Помещения, характеризующиеся наличием высокой температуры. </w:t>
      </w:r>
    </w:p>
    <w:p w14:paraId="2A110D4E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Г) Помещения, характеризующиеся возможностью одновременного прикосновения человека к металлоконструкциям зданий, имеющим соединение с землей, технологическим аппаратам, механизмам и т.п. с одной стороны, и к металлическим корпусам электрооборудования (открытым проводящим частям) - с другой. </w:t>
      </w:r>
    </w:p>
    <w:p w14:paraId="6B3845DF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color w:val="FF0000"/>
          <w:sz w:val="24"/>
          <w:szCs w:val="24"/>
        </w:rPr>
        <w:t>Д) Любое из перечисленных помещений относится к помещениям с повышенной опасностью.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DD625D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(п.1.1.13 Правил устройства электроустановок) </w:t>
      </w:r>
    </w:p>
    <w:p w14:paraId="1013686C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3. Что называется приемником электрической энергии (электроприемником), согласно </w:t>
      </w:r>
      <w:r w:rsidRPr="005A1DAE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99BA85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А) Распределительное устройство, предназначенное для обеспечения потребителей электрической энергией. </w:t>
      </w:r>
    </w:p>
    <w:p w14:paraId="4B955E80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Б) Подстанция, работающая на определенной территории. </w:t>
      </w:r>
    </w:p>
    <w:p w14:paraId="3C573AB4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В) Электроустановка, предназначенная для обеспечения потребителей электрической энергией. </w:t>
      </w:r>
    </w:p>
    <w:p w14:paraId="7973DBEF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color w:val="FF0000"/>
          <w:sz w:val="24"/>
          <w:szCs w:val="24"/>
        </w:rPr>
        <w:t>Г) Аппарат, агрегат и др., предназначенный для преобразования электрической энергии в другой вид энергии.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C96A24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lastRenderedPageBreak/>
        <w:t xml:space="preserve">(п.1.2.7 Правил устройства электроустановок) </w:t>
      </w:r>
    </w:p>
    <w:p w14:paraId="05F9CCE9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4. Что называется потребителем электрической энергии, согласно </w:t>
      </w:r>
      <w:r w:rsidRPr="005A1DAE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36B46D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А) Электрическая часть энергосистемы и питающиеся от нее приемники электрической энергии, объединенные общностью процесса передачи и распределения электрической энергии. </w:t>
      </w:r>
    </w:p>
    <w:p w14:paraId="5CB492C3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Б) Электрические и тепловые сети, связанные общностью режимов в непрерывном процессе преобразования, передачи и распределения электрической и тепловой энергии. </w:t>
      </w:r>
    </w:p>
    <w:p w14:paraId="166F2287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color w:val="FF0000"/>
          <w:sz w:val="24"/>
          <w:szCs w:val="24"/>
        </w:rPr>
        <w:t>В) Электроприемник или группа электроприемников, объединенных технологическим процессом и размещающихся на определенной территории.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8C46CC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(п.1.2.8 Правил устройства электроустановок) </w:t>
      </w:r>
    </w:p>
    <w:p w14:paraId="6084CAF6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Г) Системы электроснабжения подземных, тяговых и других специальных установок, связанных общностью технологических процессов. </w:t>
      </w:r>
    </w:p>
    <w:p w14:paraId="616B2AD0" w14:textId="79566B81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5. Что является определением термина </w:t>
      </w:r>
      <w:r w:rsidR="00CF067E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>Защита от прямого прикосновения</w:t>
      </w:r>
      <w:r w:rsidR="00CF067E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, согласно </w:t>
      </w:r>
      <w:r w:rsidRPr="005A1DAE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565988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А) Защита от поражения электрическим током при прикосновении к открытым проводящим частям, оказавшимся под напряжением, при повреждении изоляции. </w:t>
      </w:r>
    </w:p>
    <w:p w14:paraId="76B5ACCA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Б) Защита людей или животных от электрического контакта с открытыми проводящими частями. </w:t>
      </w:r>
    </w:p>
    <w:p w14:paraId="32B2C149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color w:val="FF0000"/>
          <w:sz w:val="24"/>
          <w:szCs w:val="24"/>
        </w:rPr>
        <w:t>В) Защита для предотвращения прикосновения к токоведущим частям, находящимся под напряжением.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ADE9C2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(п.1.7.13 Правил устройства электроустановок) </w:t>
      </w:r>
    </w:p>
    <w:p w14:paraId="40ED81F5" w14:textId="05FFD7DF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6. Что является определением термина </w:t>
      </w:r>
      <w:r w:rsidR="00CF067E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>Заземлитель</w:t>
      </w:r>
      <w:r w:rsidR="00CF067E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, согласно </w:t>
      </w:r>
      <w:r w:rsidRPr="005A1DAE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9F5C9B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А) Проводящая часть, не являющаяся частью электроустановки. </w:t>
      </w:r>
    </w:p>
    <w:p w14:paraId="66B0A6E2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color w:val="FF0000"/>
          <w:sz w:val="24"/>
          <w:szCs w:val="24"/>
        </w:rPr>
        <w:t>Б) Проводящая часть или совокупность соединенных между собой проводящих частей, находящихся в электрическом контакте с землей непосредственно или через промежуточную проводящую среду.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FF209E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(п.1.7.15 Правил устройства электроустановок) </w:t>
      </w:r>
    </w:p>
    <w:p w14:paraId="5393122F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В) Сторонняя проводящая часть, находящаяся в электрическом контакте с землей непосредственно или через промежуточную проводящую среду, используемая для целей заземления. </w:t>
      </w:r>
    </w:p>
    <w:p w14:paraId="4C2D652C" w14:textId="2F36FBCD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7. Что является определением термина </w:t>
      </w:r>
      <w:r w:rsidR="00CF067E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>Искусственный заземлитель</w:t>
      </w:r>
      <w:r w:rsidR="00CF067E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, согласно </w:t>
      </w:r>
      <w:r w:rsidRPr="005A1DAE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8F297F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color w:val="FF0000"/>
          <w:sz w:val="24"/>
          <w:szCs w:val="24"/>
        </w:rPr>
        <w:t>А) Заземлитель, специально выполняемый для целей заземления.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379ED1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(п.1.7.16 Правил устройства электроустановок) </w:t>
      </w:r>
    </w:p>
    <w:p w14:paraId="07D47BD1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Б) Преднамеренное электрическое соединение какой-либо точки сети, электроустановки или оборудования с заземляющим устройством. </w:t>
      </w:r>
    </w:p>
    <w:p w14:paraId="7D9EA3C4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В) Сторонняя проводящая часть, находящаяся в электрическом контакте с землей непосредственно или через промежуточную проводящую среду, используемая для целей заземления. </w:t>
      </w:r>
    </w:p>
    <w:p w14:paraId="49FD98CB" w14:textId="65411D12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8. Что является определением термина </w:t>
      </w:r>
      <w:r w:rsidR="00CF067E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>Естественный заземлитель</w:t>
      </w:r>
      <w:r w:rsidR="00CF067E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, согласно </w:t>
      </w:r>
      <w:r w:rsidRPr="005A1DAE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DB8561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А) Проводящая часть или совокупность соединенных между собой проводящих частей, находящихся в электрическом контакте с землей непосредственно или через промежуточную проводящую среду. </w:t>
      </w:r>
    </w:p>
    <w:p w14:paraId="2098A7B7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Б) Проводящая часть, не являющаяся частью электроустановки. </w:t>
      </w:r>
    </w:p>
    <w:p w14:paraId="1B66EA47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color w:val="FF0000"/>
          <w:sz w:val="24"/>
          <w:szCs w:val="24"/>
        </w:rPr>
        <w:t>В) Сторонняя проводящая часть, находящаяся в электрическом контакте с землей, непосредственно или через промежуточную проводящую среду, используемая для целей заземления.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36749E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(п.1.7.17 Правил устройства электроустановок) </w:t>
      </w:r>
    </w:p>
    <w:p w14:paraId="0224AE8A" w14:textId="44C3F52B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9. Что является определением термина </w:t>
      </w:r>
      <w:r w:rsidR="00CF067E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>Заземление</w:t>
      </w:r>
      <w:r w:rsidR="00CF067E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, согласно </w:t>
      </w:r>
      <w:r w:rsidRPr="005A1DAE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488F24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color w:val="FF0000"/>
          <w:sz w:val="24"/>
          <w:szCs w:val="24"/>
        </w:rPr>
        <w:t>А) Преднамеренное электрическое соединение какой-либо точки сети, электроустановки или оборудования с заземляющим устройством.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83BF5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>(п.1.7.28 Правил устройства электроустановок)</w:t>
      </w:r>
    </w:p>
    <w:p w14:paraId="17111BB8" w14:textId="77777777" w:rsidR="00F83FBD" w:rsidRPr="005A1DAE" w:rsidRDefault="00F83FB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661231C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>Б) Заземление точки или точек токоведущих частей электроустановки, выполняемое для обеспечения работы электроустановки.</w:t>
      </w:r>
    </w:p>
    <w:p w14:paraId="578CA4AA" w14:textId="77777777" w:rsidR="00F83FBD" w:rsidRPr="005A1DAE" w:rsidRDefault="00F83FB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995F023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В) Заземление, выполняемое в целях электробезопасности. </w:t>
      </w:r>
    </w:p>
    <w:p w14:paraId="182A5B83" w14:textId="2F107FD3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10. Что является определением термина </w:t>
      </w:r>
      <w:r w:rsidR="00CF067E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>Защитное заземление</w:t>
      </w:r>
      <w:r w:rsidR="00CF067E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, согласно </w:t>
      </w:r>
      <w:r w:rsidRPr="005A1DAE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05808A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color w:val="FF0000"/>
          <w:sz w:val="24"/>
          <w:szCs w:val="24"/>
        </w:rPr>
        <w:t>А) Заземление, выполняемое в целях электробезопасности.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2100B4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(п.1.7.29 Правил устройства электроустановок) </w:t>
      </w:r>
    </w:p>
    <w:p w14:paraId="0F24D9AD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Б) Заземление точки или точек токоведущих частей электроустановки, выполняемое для обеспечения работы электроустановки. </w:t>
      </w:r>
    </w:p>
    <w:p w14:paraId="13BF84FD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В) Преднамеренное электрическое соединение какой-либо точки сети, электроустановки или оборудования с заземляющим устройством. </w:t>
      </w:r>
    </w:p>
    <w:p w14:paraId="355D87CC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11. Для чего предназначено освещение безопасности, согласно </w:t>
      </w:r>
      <w:r w:rsidRPr="005A1DAE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2F6530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color w:val="FF0000"/>
          <w:sz w:val="24"/>
          <w:szCs w:val="24"/>
        </w:rPr>
        <w:t>А) Для продолжения работы при аварийном отключении рабочего освещения.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49D89A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(п.6.1.21 Правил устройства электроустановок) </w:t>
      </w:r>
    </w:p>
    <w:p w14:paraId="4D075094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Б) Для освещения территории в нерабочее время. </w:t>
      </w:r>
    </w:p>
    <w:p w14:paraId="2CAB264B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В) Для установки вдоль границ территорий, охраняемых специальным персоналом. </w:t>
      </w:r>
    </w:p>
    <w:p w14:paraId="3CE8CDA2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Г) Для обеспечения освещения вне производственных помещений. </w:t>
      </w:r>
    </w:p>
    <w:p w14:paraId="4A259725" w14:textId="77777777" w:rsidR="00F83FBD" w:rsidRPr="005A1DAE" w:rsidRDefault="00F83FBD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1F24315F" w14:textId="77777777" w:rsidR="00F83FBD" w:rsidRPr="005A1DAE" w:rsidRDefault="00655956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A1DA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Мероприятия по оказанию первой помощи </w:t>
      </w:r>
    </w:p>
    <w:p w14:paraId="4A86D590" w14:textId="77777777" w:rsidR="00F83FBD" w:rsidRPr="005A1DAE" w:rsidRDefault="00655956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b/>
          <w:bCs/>
          <w:sz w:val="24"/>
          <w:szCs w:val="24"/>
        </w:rPr>
        <w:t>Нормативные правовые акты</w:t>
      </w:r>
      <w:r w:rsidRPr="005A1DA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1BBDD2A" w14:textId="3F372DB5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Приказ Минздрава России от 03.05.2024 № 220н </w:t>
      </w:r>
      <w:r w:rsidR="00CF067E">
        <w:rPr>
          <w:rFonts w:ascii="Times New Roman" w:hAnsi="Times New Roman" w:cs="Times New Roman"/>
          <w:sz w:val="24"/>
          <w:szCs w:val="24"/>
        </w:rPr>
        <w:t>«</w:t>
      </w:r>
      <w:r w:rsidRPr="005A1DAE">
        <w:rPr>
          <w:rFonts w:ascii="Times New Roman" w:hAnsi="Times New Roman" w:cs="Times New Roman"/>
          <w:sz w:val="24"/>
          <w:szCs w:val="24"/>
        </w:rPr>
        <w:t>Об утверждении Порядка оказания первой помощи</w:t>
      </w:r>
      <w:r w:rsidR="00CF067E">
        <w:rPr>
          <w:rFonts w:ascii="Times New Roman" w:hAnsi="Times New Roman" w:cs="Times New Roman"/>
          <w:sz w:val="24"/>
          <w:szCs w:val="24"/>
        </w:rPr>
        <w:t>»</w:t>
      </w:r>
      <w:r w:rsidRPr="005A1D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2064A9" w14:textId="77777777" w:rsidR="00F83FBD" w:rsidRPr="005A1DAE" w:rsidRDefault="00F83FB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7A9E7C96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1. Укажите перечень исчерпывающих мероприятий по оказанию первой помощи, в соответствии с </w:t>
      </w:r>
      <w:r w:rsidRPr="005A1DAE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1E7DDB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color w:val="FF0000"/>
          <w:sz w:val="24"/>
          <w:szCs w:val="24"/>
        </w:rPr>
        <w:t>А) Проведение оценки обстановки и обеспечение безопасных условий для оказания первой помощи; проведение обзорного осмотра пострадавшего (пострадавших) для выявления продолжающегося наружного кровотечения (при необходимости осуществление мероприятий по временной остановке наружного кровотечения одним или несколькими способами); определение наличия признаков жизни у пострадавшего; проведение сердечно-легочной реанимации и поддержание проходимости дыхательных путей; проведение подробного осмотра и опроса пострадавшего (при наличии сознания) для выявления признаков травм, ранений, отравлений, укусов или ужаливаний ядовитых животных, поражений, вызванных механическими, химическими, электрическими, термическими поражающими факторами, воздействием излучения, и других состояний, угрожающих его жизни и здоровью; выполнение мероприятий по оказанию первой помощи пострадавшему в зависимости от характера травм, ранений, отравлений, укусов или ужаливаний ядовитых животных, поражений, вызванных механическими, химическими, электрическими, термическими поражающими факторами, воздействием излучения, и других состояний, угрожающих его жизни и здоровью; оказание помощи пострадавшему в принятии лекарственных препаратов для медицинского применения, назначенных ему ранее лечащим врачом; придание и поддержание оптимального положения тела пострадавшего; вызов скорой медицинской помощи (если вызов скорой медицинской помощи не был осуществлен ранее), осуществление контроля состояния пострадавшего (наличия сознания, дыхания, кровообращения и отсутствия наружного кровотечения), оказание пострадавшему психологической поддержки, перемещение, транспортировка пострадавшего, передача пострадавшего выездной бригаде скорой медицинской помощи, медицинской организации, специальным службам, сотрудники которых обязаны оказывать первую помощь в соответствии с федеральными законами или иными нормативными правовыми актами.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CEFBAD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>(Перечень мероприятий по оказанию первой помощи и последовательность их проведения, утв. приказом Минздрава России от 03.05.2024 № 220н)</w:t>
      </w:r>
    </w:p>
    <w:p w14:paraId="7099C967" w14:textId="77777777" w:rsidR="00F83FBD" w:rsidRPr="005A1DAE" w:rsidRDefault="00F83FB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56D05F0A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Б) Вызов скорой медицинской помощи, других специальных служб, сотрудники которых </w:t>
      </w:r>
      <w:r w:rsidRPr="005A1DAE">
        <w:rPr>
          <w:rFonts w:ascii="Times New Roman" w:hAnsi="Times New Roman" w:cs="Times New Roman"/>
          <w:sz w:val="24"/>
          <w:szCs w:val="24"/>
        </w:rPr>
        <w:lastRenderedPageBreak/>
        <w:t>обязаны оказывать первую помощь; определение наличия сознания у пострадавшего; восстановление проходимости дыхательных путей и определение признаков жизни у пострадавшего; мероприятия по проведению сердечно-легочной реанимации до появления признаков жизни; мероприятия по проведению осмотра пострадавшего и временная остановка наружного кровотечения; придание пострадавшему оптимального положения тела; передача пострадавшего бригаде скорой медицинской помощи, другим специальным службам, сотрудники которых обязаны оказывать первую помощь.</w:t>
      </w:r>
    </w:p>
    <w:p w14:paraId="12DAEEC2" w14:textId="77777777" w:rsidR="00F83FBD" w:rsidRPr="005A1DAE" w:rsidRDefault="00F83FB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74064012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В) Убедиться в отсутствии пульса на сонной артерии; убедиться в отсутствии признаков дыхания; освободить грудную клетку от одежды и расстегнуть поясной ремень; прикрыть двумя пальцами мечевидный отросток; нанести удар кулаком по грудине; проверить пульс, при отсутствии пульса перейти к непрямому массажу сердца. </w:t>
      </w:r>
    </w:p>
    <w:p w14:paraId="2ED4EA33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2. Укажите верный перечень исчерпывающих мероприятий по проведению оценки обстановки и обеспечению безопасных условий для оказания первой помощи, в соответствии с </w:t>
      </w:r>
      <w:r w:rsidRPr="005A1DAE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9298384" w14:textId="77777777" w:rsidR="00F83FBD" w:rsidRPr="005A1DAE" w:rsidRDefault="00F83FB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8A72264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color w:val="FF0000"/>
          <w:sz w:val="24"/>
          <w:szCs w:val="24"/>
        </w:rPr>
        <w:t>А) Определение факторов, представляющих непосредственную угрозу для собственной жизни и здоровья, жизни и здоровья пострадавшего (пострадавших) и окружающих лиц; устранение факторов, представляющих непосредственную угрозу для жизни и здоровья пострадавшего (пострадавших), а также участников оказания первой помощи и окружающих лиц, в том числе предотвращение дополнительного травмирования пострадавшего (пострадавших); обеспечение собственной безопасности, в том числе с использованием средств индивидуальной защиты (перчатки медицинские, маска медицинская); оценка количества пострадавших; устное информирование пострадавшего и окружающих лиц о готовности оказывать первую помощь, а также о начале проведения мероприятий по оказанию первой помощи; устранение воздействия повреждающих факторов на пострадавшего; извлечение пострадавшего из транспортного средства или других труднодоступных мест; обеспечение проходимости дыхательных путей при их закупорке инородным телом; перемещение пострадавшего в безопасное место.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DF1C17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>(п.1 Перечня мероприятий по оказанию первой помощи и последовательности их проведения, утв. приказом Минздрава России от 03.05.2024 № 220н)</w:t>
      </w:r>
    </w:p>
    <w:p w14:paraId="204555F4" w14:textId="77777777" w:rsidR="00F83FBD" w:rsidRPr="005A1DAE" w:rsidRDefault="00F83FB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EFF42F1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>Б) Определение угрожающих факторов для собственной жизни и здоровья; определение угрожающих факторов для жизни и здоровья пострадавшего; устранение угрожающих факторов для жизни и здоровья; прекращение действия повреждающих факторов на пострадавшего; оценка количества пострадавших; извлечение пострадавшего из транспортного средства или других труднодоступных мест; перемещение пострадавшего.</w:t>
      </w:r>
    </w:p>
    <w:p w14:paraId="41B7CE19" w14:textId="77777777" w:rsidR="00F83FBD" w:rsidRPr="005A1DAE" w:rsidRDefault="00F83FB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36A77EA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>В) Вызов скорой медицинской помощи; вызов других специальных служб, сотрудники которых обязаны оказывать первую помощь в соответствии с федеральным законом или со специальным правилом; устранение угрожающих факторов для жизни и здоровья; прекращение действия повреждающих факторов на пострадавшего; оценка количества пострадавших; извлечение пострадавшего из транспортного средства или других труднодоступных мест.</w:t>
      </w:r>
    </w:p>
    <w:p w14:paraId="668715E3" w14:textId="77777777" w:rsidR="00F83FBD" w:rsidRPr="005A1DAE" w:rsidRDefault="00F83FB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75F830C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>Г) Все ответы неверны.</w:t>
      </w:r>
    </w:p>
    <w:p w14:paraId="56335E8A" w14:textId="77777777" w:rsidR="00F83FBD" w:rsidRPr="005A1DAE" w:rsidRDefault="00F83FB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BBEC5A7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3. Укажите последовательность действий по проведению сердечно-легочной реанимации и поддержанию проходимости дыхательных путей при отсутствии у пострадавшего признаков жизни (дыхания, кровообращения), в соответствии с </w:t>
      </w:r>
      <w:r w:rsidRPr="005A1DAE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0B15243" w14:textId="77777777" w:rsidR="00F83FBD" w:rsidRPr="005A1DAE" w:rsidRDefault="00F83FB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DADAFD4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>А) Удалить слизь и содержимое желудка; приподнять ноги и расстегнуть поясной ремень, при возможности положить холод на живот.</w:t>
      </w:r>
    </w:p>
    <w:p w14:paraId="2B3F298A" w14:textId="77777777" w:rsidR="00F83FBD" w:rsidRPr="005A1DAE" w:rsidRDefault="00F83FB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1295E96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color w:val="FF0000"/>
          <w:sz w:val="24"/>
          <w:szCs w:val="24"/>
        </w:rPr>
        <w:t xml:space="preserve">Б) Призыв окружающих лиц (при их наличии) для содействия оказанию первой помощи, </w:t>
      </w:r>
      <w:r w:rsidRPr="005A1DAE">
        <w:rPr>
          <w:rFonts w:ascii="Times New Roman" w:hAnsi="Times New Roman" w:cs="Times New Roman"/>
          <w:color w:val="FF0000"/>
          <w:sz w:val="24"/>
          <w:szCs w:val="24"/>
        </w:rPr>
        <w:lastRenderedPageBreak/>
        <w:t>вызов скорой медицинской помощи; проведение сердечно-легочной реанимации на твердой ровной поверхности; использование автоматического наружного дефибриллятора (при наличии); при появлении у пострадавшего признаков жизни - выполнение мероприятий по поддержанию проходимости дыхательных путей.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1E76F6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>(п.4.1 Перечня мероприятий по оказанию первой помощи и последовательности их проведения, утв. приказом Минздрава России от 03.05.2024 № 220н)</w:t>
      </w:r>
    </w:p>
    <w:p w14:paraId="7AC6865E" w14:textId="77777777" w:rsidR="00F83FBD" w:rsidRPr="005A1DAE" w:rsidRDefault="00F83FB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2D1DBD89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>В) Убедиться в отсутствии пульса на сонной артерии; убедиться в отсутствии признаков дыхания; освободить грудную клетку от одежды и расстегнуть поясной ремень.</w:t>
      </w:r>
    </w:p>
    <w:p w14:paraId="68FCEE22" w14:textId="77777777" w:rsidR="00F83FBD" w:rsidRPr="005A1DAE" w:rsidRDefault="00F83FB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A48857D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Г) Все ответы неверны. </w:t>
      </w:r>
    </w:p>
    <w:p w14:paraId="5B35DEE8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4. Укажите последовательность действий по проведению сердечно-легочной реанимации и поддержанию проходимости дыхательных путей при наличии у пострадавшего признаков жизни (дыхания, кровообращения) и отсутствии сознания, в соответствии с </w:t>
      </w:r>
      <w:r w:rsidRPr="005A1DAE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B54399" w14:textId="77777777" w:rsidR="00F83FBD" w:rsidRPr="005A1DAE" w:rsidRDefault="00F83FB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0EF0BD8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color w:val="FF0000"/>
          <w:sz w:val="24"/>
          <w:szCs w:val="24"/>
        </w:rPr>
        <w:t>А) Выполнение мероприятий по поддержанию проходимости дыхательных путей посредством придания пострадавшему устойчивого бокового положения; в случае невозможности придания устойчивого бокового положения в результате травмы или других причин - запрокидывание и удержание запрокинутой головы пострадавшего с подъемом подбородка; вызов скорой медицинской помощи (если вызов скорой медицинской помощи не был осуществлен ранее).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A606FB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>(п.4.2 Перечня мероприятий по оказанию первой помощи и последовательности их проведения, утв. приказом Минздрава России от 03.05.2024 № 220н)</w:t>
      </w:r>
    </w:p>
    <w:p w14:paraId="256696CA" w14:textId="77777777" w:rsidR="00F83FBD" w:rsidRPr="005A1DAE" w:rsidRDefault="00F83FB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BB3816C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>Б) Призыв окружающих лиц (при их наличии) для содействия оказанию первой помощи, вызов скорой медицинской помощи; проведение сердечно-легочной реанимации на твердой ровной поверхности; использование автоматического наружного дефибриллятора (при наличии); при появлении у пострадавшего признаков жизни - выполнение мероприятий по поддержанию проходимости дыхательных путей.</w:t>
      </w:r>
    </w:p>
    <w:p w14:paraId="6078F55B" w14:textId="77777777" w:rsidR="00F83FBD" w:rsidRPr="005A1DAE" w:rsidRDefault="00F83FB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B699E45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>В) Все ответы неверны.</w:t>
      </w:r>
    </w:p>
    <w:p w14:paraId="3DE97A5C" w14:textId="77777777" w:rsidR="00F83FBD" w:rsidRPr="005A1DAE" w:rsidRDefault="00F83FB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107E53A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>Г) Убедиться в отсутствии пульса на сонной артерии; убедиться в отсутствии признаков дыхания; освободить грудную клетку от одежды и расстегнуть поясной ремень.</w:t>
      </w:r>
    </w:p>
    <w:p w14:paraId="66F1B8AF" w14:textId="77777777" w:rsidR="00F83FBD" w:rsidRPr="005A1DAE" w:rsidRDefault="00F83FB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24710E0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5. Перечислите состояния, при которых не оказывается первая помощь в соответствии с </w:t>
      </w:r>
      <w:r w:rsidRPr="005A1DAE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5B5F5284" w14:textId="77777777" w:rsidR="00F83FBD" w:rsidRPr="005A1DAE" w:rsidRDefault="00F83FB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72ED766E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>А) Отсутствие сознания, остановка дыхания и кровообращения.</w:t>
      </w:r>
    </w:p>
    <w:p w14:paraId="1AE54A0E" w14:textId="77777777" w:rsidR="00F83FBD" w:rsidRPr="005A1DAE" w:rsidRDefault="00F83FB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956CABC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>Б) Наружные кровотечения, травмы, ранения и поражения, вызванные механическими, химическими, электрическими, термическими поражающими факторами, воздействием излучения.</w:t>
      </w:r>
    </w:p>
    <w:p w14:paraId="41AC6B5C" w14:textId="77777777" w:rsidR="00F83FBD" w:rsidRPr="005A1DAE" w:rsidRDefault="00F83FB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E9F72D4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color w:val="FF0000"/>
          <w:sz w:val="24"/>
          <w:szCs w:val="24"/>
        </w:rPr>
        <w:t>В) Степень сильного алкогольного опьянения, нарушение координации.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04F0A8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>(Перечень состояний, при которых оказывается первая помощь, утв. приказом Минздрава России от 03.05.2024 № 220н)</w:t>
      </w:r>
    </w:p>
    <w:p w14:paraId="56911500" w14:textId="77777777" w:rsidR="00F83FBD" w:rsidRPr="005A1DAE" w:rsidRDefault="00F83FB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6DF9524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Г) Все ответы неверны. </w:t>
      </w:r>
    </w:p>
    <w:p w14:paraId="1A694E63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6. Перечислите действия при проведении подробного осмотра и опроса пострадавшего (при наличии сознания) для выявления признаков травм, ранений, отравлений, укусов или ужаливаний ядовитых животных, поражений, вызванных механическими, химическими, электрическими, термическими поражающими факторами, воздействием излучения, и других состояний, угрожающих его жизни и здоровью, в соответствии с </w:t>
      </w:r>
      <w:r w:rsidRPr="005A1DAE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4F0EA4E" w14:textId="77777777" w:rsidR="00F83FBD" w:rsidRPr="005A1DAE" w:rsidRDefault="00F83FB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95990F9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>А) Осмотр пострадавшего на наличие кровотечений; проведение осмотра конечностей; наложение повязок при травмах различных областей тела; придание пострадавшему оптимального положения тела.</w:t>
      </w:r>
    </w:p>
    <w:p w14:paraId="3C1B63BE" w14:textId="77777777" w:rsidR="00F83FBD" w:rsidRPr="005A1DAE" w:rsidRDefault="00F83FB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1CE4E36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color w:val="FF0000"/>
          <w:sz w:val="24"/>
          <w:szCs w:val="24"/>
        </w:rPr>
        <w:t>Б) Опрос пострадавшего; проведение осмотра головы; проведение осмотра шеи; проведение осмотра груди; проведение осмотра спины; проведение осмотра живота и таза; проведение осмотра конечностей.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9B2D74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>(п.5 Перечня мероприятий по оказанию первой помощи и последовательности их проведения, утв. приказом Минздрава России от 03.05.2024 № 220н)</w:t>
      </w:r>
    </w:p>
    <w:p w14:paraId="762BB20D" w14:textId="77777777" w:rsidR="00F83FBD" w:rsidRPr="005A1DAE" w:rsidRDefault="00F83FB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55A97AF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>В) Обзорный осмотр пострадавшего на наличие кровотечений; пальцевое прижатие артерии; наложение жгута; максимальное сгибание конечности в суставе; прямое давление на рану; наложение давящей повязки.</w:t>
      </w:r>
    </w:p>
    <w:p w14:paraId="7F79CAE5" w14:textId="77777777" w:rsidR="00F83FBD" w:rsidRPr="005A1DAE" w:rsidRDefault="00F83FB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7E69A77A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>Г) Все ответы неверны.</w:t>
      </w:r>
    </w:p>
    <w:p w14:paraId="364AEFED" w14:textId="77777777" w:rsidR="00F83FBD" w:rsidRPr="005A1DAE" w:rsidRDefault="00F83FB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73E333A2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7. Перечислите способы по временной остановке наружного кровотечения, в соответствии с </w:t>
      </w:r>
      <w:r w:rsidRPr="005A1DAE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E40B433" w14:textId="77777777" w:rsidR="00F83FBD" w:rsidRPr="005A1DAE" w:rsidRDefault="00F83FB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34E0D86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>А) Прижать к ране сложенную чистую ткань или бинт; уложить пострадавшего в горизонтальное положение; использовать пальцевое прижатие раны; фиксировать повязку косынкой, платком или шапкой-ушанкой.</w:t>
      </w:r>
    </w:p>
    <w:p w14:paraId="2469B768" w14:textId="77777777" w:rsidR="00F83FBD" w:rsidRPr="005A1DAE" w:rsidRDefault="00F83FB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6ADCF93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>Б) Пальцевое прижатие артерии; наложение жгута; максимальное сгибание конечности в суставе; прямое давление на рану; наложение давящей повязки.</w:t>
      </w:r>
    </w:p>
    <w:p w14:paraId="5500F61F" w14:textId="77777777" w:rsidR="00F83FBD" w:rsidRPr="005A1DAE" w:rsidRDefault="00F83FB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20EED430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color w:val="FF0000"/>
          <w:sz w:val="24"/>
          <w:szCs w:val="24"/>
        </w:rPr>
        <w:t>В) Прямое давление на рану; если прямое давление на рану невозможно, опасно или неэффективно (инородное тело в ране, открытый перелом с выступающими в рану костными отломками), наложение давящей повязки (в том числе с фиксацией инородного тела) и (или) кровоостанавливающего жгута; если кровотечение остановлено прямым давлением на рану - наложение давящей повязки; при обширном повреждении конечности, отрыве конечности, если кровотечение не останавливается при прямом давлении на рану и (или) давящая повязка неэффективна - наложение кровоостанавливающего жгута.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4EEF83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>(п.2 Перечня мероприятий по оказанию первой помощи и последовательности их проведения, утв. приказом Минздрава России от 03.05.2024 № 220н)</w:t>
      </w:r>
    </w:p>
    <w:p w14:paraId="40471F4D" w14:textId="77777777" w:rsidR="00F83FBD" w:rsidRPr="005A1DAE" w:rsidRDefault="00F83FB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38894FC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Г) Все ответы неверны. </w:t>
      </w:r>
    </w:p>
    <w:p w14:paraId="29C82A04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8. Какие действия оказывающего помощь не относятся к мероприятиям по подробному осмотру и опросу пострадавшего в целях выявления признаков травм, ранений, отравлений, укусов или ужаливаний ядовитых животных, поражений, вызванных механическими, химическими, электрическими, термическими поражающими факторами, воздействием излучения, и других состояний, угрожающих его жизни и здоровью, в соответствии с </w:t>
      </w:r>
      <w:r w:rsidRPr="005A1DAE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7F00A434" w14:textId="77777777" w:rsidR="00F83FBD" w:rsidRPr="005A1DAE" w:rsidRDefault="00F83FB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56A86D67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color w:val="FF0000"/>
          <w:sz w:val="24"/>
          <w:szCs w:val="24"/>
        </w:rPr>
        <w:t>А) Осмотр пострадавшего на наличие кровотечений; прекращение воздействия опасных химических веществ на пострадавшего проведением клистирования; наложение гипсовых повязок при повреждении конечностей; накрыть сухой чистой тканью, поверх ткани на 20-30 минут приложить холод.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9F4D8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>(п.5 Перечня мероприятий по оказанию первой помощи и последовательности их проведения, утв. приказом Минздрава России от 03.05.2024 № 220н)</w:t>
      </w:r>
    </w:p>
    <w:p w14:paraId="5FB2AF93" w14:textId="77777777" w:rsidR="00F83FBD" w:rsidRPr="005A1DAE" w:rsidRDefault="00F83FB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5068194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>Б) Опрос пострадавшего; проведение осмотра головы; проведение осмотра шеи.</w:t>
      </w:r>
    </w:p>
    <w:p w14:paraId="45A5E92D" w14:textId="77777777" w:rsidR="00F83FBD" w:rsidRPr="005A1DAE" w:rsidRDefault="00F83FB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8EF3818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>В) Проведение осмотра груди; проведение осмотра спины; проведение осмотра живота и таза; проведение осмотра конечностей.</w:t>
      </w:r>
    </w:p>
    <w:p w14:paraId="5C47B4E7" w14:textId="77777777" w:rsidR="00F83FBD" w:rsidRPr="005A1DAE" w:rsidRDefault="00F83FB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5F3E6FF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Г) Все ответы неверны. </w:t>
      </w:r>
    </w:p>
    <w:p w14:paraId="38F19FC0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9. В каком случае допускается оказание первой помощи, в соответствии с </w:t>
      </w:r>
      <w:r w:rsidRPr="005A1DAE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288A5DCC" w14:textId="77777777" w:rsidR="00F83FBD" w:rsidRPr="005A1DAE" w:rsidRDefault="00F83FB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5F3D14CD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>А) По окончании проведения сердечно-легочной реанимации и появления признаков жизни.</w:t>
      </w:r>
    </w:p>
    <w:p w14:paraId="4553F76E" w14:textId="77777777" w:rsidR="00F83FBD" w:rsidRPr="005A1DAE" w:rsidRDefault="00F83FB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1481393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color w:val="FF0000"/>
          <w:sz w:val="24"/>
          <w:szCs w:val="24"/>
        </w:rPr>
        <w:t>Б) Если отсутствует выраженный до начала оказания первой помощи отказ гражданина или его законного представителя от оказания первой помощи.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23B55D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>(п.5 Порядка оказания первой помощи, утв. приказом Минздрава России от 03.05.2024 № 220н)</w:t>
      </w:r>
    </w:p>
    <w:p w14:paraId="45F164C9" w14:textId="77777777" w:rsidR="00F83FBD" w:rsidRPr="005A1DAE" w:rsidRDefault="00F83FB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58B44F1B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>В) После осмотра пострадавшего и временной остановки наружного кровотечения.</w:t>
      </w:r>
    </w:p>
    <w:p w14:paraId="184BA1B7" w14:textId="77777777" w:rsidR="00F83FBD" w:rsidRPr="005A1DAE" w:rsidRDefault="00F83FB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2887BA54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>Г) Все ответы неверны.</w:t>
      </w:r>
    </w:p>
    <w:p w14:paraId="7A0401FA" w14:textId="77777777" w:rsidR="00F83FBD" w:rsidRPr="005A1DAE" w:rsidRDefault="00F83FB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6CCCF62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10. Как определяется первоочередность оказания первой помощи двум и более пострадавшим, в соответствии с </w:t>
      </w:r>
      <w:r w:rsidRPr="005A1DAE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7A3C83F1" w14:textId="77777777" w:rsidR="00F83FBD" w:rsidRPr="005A1DAE" w:rsidRDefault="00F83FB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7E9EAE3B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>А) В первую очередь помощь оказывается первому обнаруженному пострадавшему.</w:t>
      </w:r>
    </w:p>
    <w:p w14:paraId="288F0D0A" w14:textId="77777777" w:rsidR="00F83FBD" w:rsidRPr="005A1DAE" w:rsidRDefault="00F83FB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2F3F900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color w:val="FF0000"/>
          <w:sz w:val="24"/>
          <w:szCs w:val="24"/>
        </w:rPr>
        <w:t>Б) Первоочередность определяется исходя из тяжести их состояния, при этом приоритет должен отдаваться детям (несовершеннолетним).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A4299A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>(п.8 Порядка оказания первой помощи, утв. приказом Минздрава России от 03.05.2024 № 220н)</w:t>
      </w:r>
    </w:p>
    <w:p w14:paraId="18DCC00E" w14:textId="77777777" w:rsidR="00F83FBD" w:rsidRPr="005A1DAE" w:rsidRDefault="00F83FB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7C09B05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>В) Помощь оказывается пострадавшему, который имеет видимые повреждения.</w:t>
      </w:r>
    </w:p>
    <w:p w14:paraId="63080906" w14:textId="77777777" w:rsidR="00F83FBD" w:rsidRPr="005A1DAE" w:rsidRDefault="00F83FB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64F0ED6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>Г) Все ответы неверны.</w:t>
      </w:r>
    </w:p>
    <w:p w14:paraId="61F8F18B" w14:textId="77777777" w:rsidR="00F83FBD" w:rsidRPr="005A1DAE" w:rsidRDefault="00F83FB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26575E7A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11. Какие средства могут использоваться при оказании первой помощи, в соответствии с </w:t>
      </w:r>
      <w:r w:rsidRPr="005A1DAE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00D04744" w14:textId="77777777" w:rsidR="00F83FBD" w:rsidRPr="005A1DAE" w:rsidRDefault="00F83FB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514AA01E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>А) Укладки, наборы, комплекты и аптечки для оказания первой помощи с применением медицинских изделий и (или) лекарственных препаратов, требования к комплектации которых утверждаются Министерством здравоохранения Российской Федерации.</w:t>
      </w:r>
    </w:p>
    <w:p w14:paraId="36ED8361" w14:textId="77777777" w:rsidR="00F83FBD" w:rsidRPr="005A1DAE" w:rsidRDefault="00F83FB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50D5F56E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color w:val="FF0000"/>
          <w:sz w:val="24"/>
          <w:szCs w:val="24"/>
        </w:rPr>
        <w:t>Б) Оба ответа верны.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356AF5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>(п.п.9 и 10 Порядка оказания первой помощи, утв. приказом Минздрава России от 03.05.2024 № 220н)</w:t>
      </w:r>
    </w:p>
    <w:p w14:paraId="0B55055C" w14:textId="77777777" w:rsidR="00F83FBD" w:rsidRPr="005A1DAE" w:rsidRDefault="00F83FB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57BB516B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>В) Подручные средства.</w:t>
      </w:r>
    </w:p>
    <w:p w14:paraId="482F5C26" w14:textId="77777777" w:rsidR="00F83FBD" w:rsidRPr="005A1DAE" w:rsidRDefault="00F83FB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5BEEF552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12. Допускается ли оказание помощи пострадавшему в принятии лекарственных препаратов для медицинского применения, назначенных ему ранее лечащим врачом, в соответствии с </w:t>
      </w:r>
      <w:r w:rsidRPr="005A1DAE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79462A9F" w14:textId="77777777" w:rsidR="00F83FBD" w:rsidRPr="005A1DAE" w:rsidRDefault="00F83FB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3DDFBD1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>А) Прием лекарственных препаратов пострадавшим допускается только при разрешении персонала скорой помощи.</w:t>
      </w:r>
    </w:p>
    <w:p w14:paraId="461243B0" w14:textId="77777777" w:rsidR="00F83FBD" w:rsidRPr="005A1DAE" w:rsidRDefault="00F83FB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5BB8AB5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color w:val="FF0000"/>
          <w:sz w:val="24"/>
          <w:szCs w:val="24"/>
        </w:rPr>
        <w:t>Б) Допускается.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C51E71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>(п.7 Перечня мероприятий по оказанию первой помощи и последовательности их проведения, утв. приказом Минздрава России от 03.05.2024 № 220н)</w:t>
      </w:r>
    </w:p>
    <w:p w14:paraId="132DA2FB" w14:textId="77777777" w:rsidR="00F83FBD" w:rsidRPr="005A1DAE" w:rsidRDefault="00F83FB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58D22710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В) Не допускается ни в каком случае. </w:t>
      </w:r>
    </w:p>
    <w:p w14:paraId="11316D47" w14:textId="77777777" w:rsidR="00F83FBD" w:rsidRPr="005A1DAE" w:rsidRDefault="00F83FBD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3039F5D1" w14:textId="77777777" w:rsidR="00F83FBD" w:rsidRPr="005A1DAE" w:rsidRDefault="00655956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A1DA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Правила работы с персоналом в организациях электроэнергетики Российской Федерации </w:t>
      </w:r>
    </w:p>
    <w:p w14:paraId="3A980F2B" w14:textId="77777777" w:rsidR="00F83FBD" w:rsidRPr="005A1DAE" w:rsidRDefault="00655956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b/>
          <w:bCs/>
          <w:sz w:val="24"/>
          <w:szCs w:val="24"/>
        </w:rPr>
        <w:t>Нормативные правовые акты</w:t>
      </w:r>
      <w:r w:rsidRPr="005A1DA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68ABFF5" w14:textId="5A9568BC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Приказ Минэнерго России от 22.09.2020 № 796 </w:t>
      </w:r>
      <w:r w:rsidR="00CF067E">
        <w:rPr>
          <w:rFonts w:ascii="Times New Roman" w:hAnsi="Times New Roman" w:cs="Times New Roman"/>
          <w:sz w:val="24"/>
          <w:szCs w:val="24"/>
        </w:rPr>
        <w:t>«</w:t>
      </w:r>
      <w:r w:rsidRPr="005A1DAE">
        <w:rPr>
          <w:rFonts w:ascii="Times New Roman" w:hAnsi="Times New Roman" w:cs="Times New Roman"/>
          <w:sz w:val="24"/>
          <w:szCs w:val="24"/>
        </w:rPr>
        <w:t>Об утверждении Правил работы с персоналом в организациях электроэнергетики Российской Федерации</w:t>
      </w:r>
      <w:r w:rsidR="00CF067E">
        <w:rPr>
          <w:rFonts w:ascii="Times New Roman" w:hAnsi="Times New Roman" w:cs="Times New Roman"/>
          <w:sz w:val="24"/>
          <w:szCs w:val="24"/>
        </w:rPr>
        <w:t>»</w:t>
      </w:r>
      <w:r w:rsidRPr="005A1D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F303F4" w14:textId="77777777" w:rsidR="00F83FBD" w:rsidRPr="005A1DAE" w:rsidRDefault="00F83FB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5F250AD3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1. Кто утверждает порядок проведения работы с персоналом в организации, согласно </w:t>
      </w:r>
      <w:r w:rsidRPr="005A1DAE">
        <w:rPr>
          <w:rFonts w:ascii="Times New Roman" w:hAnsi="Times New Roman" w:cs="Times New Roman"/>
          <w:sz w:val="24"/>
          <w:szCs w:val="24"/>
        </w:rPr>
        <w:t>Правилам работы с персоналом в организациях электроэнергетики РФ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5A1DAE">
        <w:rPr>
          <w:rFonts w:ascii="Times New Roman" w:hAnsi="Times New Roman" w:cs="Times New Roman"/>
          <w:sz w:val="24"/>
          <w:szCs w:val="24"/>
        </w:rPr>
        <w:t>приказом Министерства энергетики РФ от 22.09.2020 № 796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1D1998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color w:val="FF0000"/>
          <w:sz w:val="24"/>
          <w:szCs w:val="24"/>
        </w:rPr>
        <w:t>А) Руководитель организации или уполномоченное им должностное лицо организации.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6BA700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(п.7 Правил работы с персоналом в организациях электроэнергетики Российской Федерации, утв. приказом Минэнерго России от 22.09.2020 № 796) </w:t>
      </w:r>
    </w:p>
    <w:p w14:paraId="3AF2691E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Б) Инспектор Ростехнадзора. </w:t>
      </w:r>
    </w:p>
    <w:p w14:paraId="00B76DA2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В) Ответственный за электрохозяйство Потребителя. </w:t>
      </w:r>
    </w:p>
    <w:p w14:paraId="17F58924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Г) Федеральный орган исполнительной власти. </w:t>
      </w:r>
    </w:p>
    <w:p w14:paraId="419AE0C7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2. Какой персонал не должен проходить подготовку по новой должности (рабочему месту), согласно </w:t>
      </w:r>
      <w:r w:rsidRPr="005A1DAE">
        <w:rPr>
          <w:rFonts w:ascii="Times New Roman" w:hAnsi="Times New Roman" w:cs="Times New Roman"/>
          <w:sz w:val="24"/>
          <w:szCs w:val="24"/>
        </w:rPr>
        <w:t>Правилам работы с персоналом в организациях электроэнергетики РФ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5A1DAE">
        <w:rPr>
          <w:rFonts w:ascii="Times New Roman" w:hAnsi="Times New Roman" w:cs="Times New Roman"/>
          <w:sz w:val="24"/>
          <w:szCs w:val="24"/>
        </w:rPr>
        <w:t>приказом Министерства энергетики РФ от 22.09.2020 № 796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AE0832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А) Диспетчерский персонал. </w:t>
      </w:r>
    </w:p>
    <w:p w14:paraId="487D5CDA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Б) Оперативный персонал. </w:t>
      </w:r>
    </w:p>
    <w:p w14:paraId="0C5FE640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В) Оперативно-ремонтный персонал. </w:t>
      </w:r>
    </w:p>
    <w:p w14:paraId="5610CA90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Г) Ремонтный персонал. </w:t>
      </w:r>
    </w:p>
    <w:p w14:paraId="5D37E1AF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color w:val="FF0000"/>
          <w:sz w:val="24"/>
          <w:szCs w:val="24"/>
        </w:rPr>
        <w:t>Д) Административно-технический персонал.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D9DB94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(п.10 Правил работы с персоналом в организациях электроэнергетики Российской Федерации, утв. приказом Минэнерго России от 22.09.2020 № 796) </w:t>
      </w:r>
    </w:p>
    <w:p w14:paraId="17C990EA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3. Каким образом фиксируются результаты проверки знаний, согласно </w:t>
      </w:r>
      <w:r w:rsidRPr="005A1DAE">
        <w:rPr>
          <w:rFonts w:ascii="Times New Roman" w:hAnsi="Times New Roman" w:cs="Times New Roman"/>
          <w:sz w:val="24"/>
          <w:szCs w:val="24"/>
        </w:rPr>
        <w:t>Правилам работы с персоналом в организациях электроэнергетики РФ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5A1DAE">
        <w:rPr>
          <w:rFonts w:ascii="Times New Roman" w:hAnsi="Times New Roman" w:cs="Times New Roman"/>
          <w:sz w:val="24"/>
          <w:szCs w:val="24"/>
        </w:rPr>
        <w:t>приказом Министерства энергетики РФ от 22.09.2020 № 796</w:t>
      </w:r>
      <w:r w:rsidRPr="005A1DAE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C913D0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А) Формируется приказ. </w:t>
      </w:r>
    </w:p>
    <w:p w14:paraId="7F09CBE1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color w:val="FF0000"/>
          <w:sz w:val="24"/>
          <w:szCs w:val="24"/>
        </w:rPr>
        <w:t>Б) Оформляются протоколом проверки знаний и удостоверением и фиксируются в журнале учета проверки знаний.</w:t>
      </w:r>
      <w:r w:rsidRPr="005A1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DF7538" w14:textId="77777777" w:rsidR="00F83FBD" w:rsidRPr="005A1DAE" w:rsidRDefault="006559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(абз.1 п.61 Правил работы с персоналом в организациях электроэнергетики Российской Федерации, утв. приказом Минэнерго России от 22.09.2020 № 796) </w:t>
      </w:r>
    </w:p>
    <w:p w14:paraId="1A65380B" w14:textId="52E1971A" w:rsidR="00537FFA" w:rsidRPr="003236B0" w:rsidRDefault="00655956" w:rsidP="003236B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A1DAE">
        <w:rPr>
          <w:rFonts w:ascii="Times New Roman" w:hAnsi="Times New Roman" w:cs="Times New Roman"/>
          <w:sz w:val="24"/>
          <w:szCs w:val="24"/>
        </w:rPr>
        <w:t xml:space="preserve">В) Формируется акт о проведении и получении соответствующих результатов работников. </w:t>
      </w:r>
      <w:bookmarkStart w:id="0" w:name="_GoBack"/>
      <w:bookmarkEnd w:id="0"/>
    </w:p>
    <w:sectPr w:rsidR="00537FFA" w:rsidRPr="003236B0" w:rsidSect="00537FFA">
      <w:type w:val="continuous"/>
      <w:pgSz w:w="11907" w:h="16840"/>
      <w:pgMar w:top="567" w:right="851" w:bottom="567" w:left="1418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3CC0B" w14:textId="77777777" w:rsidR="00A44BE1" w:rsidRDefault="00A44BE1">
      <w:pPr>
        <w:spacing w:after="0" w:line="240" w:lineRule="auto"/>
      </w:pPr>
      <w:r>
        <w:separator/>
      </w:r>
    </w:p>
  </w:endnote>
  <w:endnote w:type="continuationSeparator" w:id="0">
    <w:p w14:paraId="02389A0C" w14:textId="77777777" w:rsidR="00A44BE1" w:rsidRDefault="00A44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7A6D3" w14:textId="77777777" w:rsidR="00A44BE1" w:rsidRDefault="00A44BE1">
      <w:pPr>
        <w:spacing w:after="0" w:line="240" w:lineRule="auto"/>
      </w:pPr>
      <w:r>
        <w:separator/>
      </w:r>
    </w:p>
  </w:footnote>
  <w:footnote w:type="continuationSeparator" w:id="0">
    <w:p w14:paraId="63438BA9" w14:textId="77777777" w:rsidR="00A44BE1" w:rsidRDefault="00A44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0D4"/>
    <w:rsid w:val="002744C0"/>
    <w:rsid w:val="003236B0"/>
    <w:rsid w:val="00345290"/>
    <w:rsid w:val="00537FFA"/>
    <w:rsid w:val="005A1DAE"/>
    <w:rsid w:val="00655956"/>
    <w:rsid w:val="006A6EEA"/>
    <w:rsid w:val="00784928"/>
    <w:rsid w:val="00804249"/>
    <w:rsid w:val="008B78A9"/>
    <w:rsid w:val="00A44BE1"/>
    <w:rsid w:val="00CF067E"/>
    <w:rsid w:val="00F430D4"/>
    <w:rsid w:val="00F8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E07D5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kern w:val="0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kern w:val="0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styleId="a3">
    <w:name w:val="header"/>
    <w:basedOn w:val="a"/>
    <w:link w:val="a4"/>
    <w:uiPriority w:val="99"/>
    <w:unhideWhenUsed/>
    <w:rsid w:val="00345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5290"/>
  </w:style>
  <w:style w:type="paragraph" w:styleId="a5">
    <w:name w:val="footer"/>
    <w:basedOn w:val="a"/>
    <w:link w:val="a6"/>
    <w:uiPriority w:val="99"/>
    <w:unhideWhenUsed/>
    <w:rsid w:val="00345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5290"/>
  </w:style>
  <w:style w:type="paragraph" w:customStyle="1" w:styleId="ConsPlusNormal">
    <w:name w:val="ConsPlusNormal"/>
    <w:rsid w:val="00537F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7">
    <w:name w:val="Hyperlink"/>
    <w:basedOn w:val="a0"/>
    <w:uiPriority w:val="99"/>
    <w:unhideWhenUsed/>
    <w:rsid w:val="00537FF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5428</Words>
  <Characters>30943</Characters>
  <Application>Microsoft Office Word</Application>
  <DocSecurity>0</DocSecurity>
  <Lines>257</Lines>
  <Paragraphs>72</Paragraphs>
  <ScaleCrop>false</ScaleCrop>
  <Company/>
  <LinksUpToDate>false</LinksUpToDate>
  <CharactersWithSpaces>36299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2026-01-20T12:29:00Z</dcterms:created>
  <dcterms:modified xsi:type="dcterms:W3CDTF">2026-04-22T10:01:00Z</dcterms:modified>
</cp:coreProperties>
</file>