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mc:Ignorable="vyd" w:conformance="transitional">
  <w:background/>
  <w:body vyd:_id="vyd:00000000000001">
    <w:p w:rsidR="006531B6" w:rsidRPr="007A3B62" w:rsidRDefault="006531B6" w:rsidP="00A350CE" vyd:_id="vyd:00000000000003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sst6o6o6">
      <w:pPr>
        <w:ind w:start="495.6" w:end="0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rxxcxly">ОБЩИЕ ПОЛОЖЕНИЯ:</w:t>
      </w:r>
    </w:p>
    <w:p w:rsidR="006531B6" w:rsidRPr="007A3B62" w:rsidRDefault="006531B6" w:rsidP="00A350CE" vyd:_id="vyd:ms64l8sp6rrof1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snu0xgyp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mg6ng0b">Иван да Марья - это конкурс по парной импровизации со случайным партнером/партнершей, под случайную музыку, в танце бачата;</w:t>
      </w:r>
    </w:p>
    <w:p w:rsidR="006531B6" w:rsidRPr="007A3B62" w:rsidRDefault="006531B6" w:rsidP="00A350CE" vyd:_id="vyd:ms64l8slp3xe0k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sjdy88en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gk0cgl2">Категории участников:</w:t>
      </w:r>
      <w:r>
        <w:rPr>
          <w:rFonts w:ascii="Arial" w:hAnsi="Arial"/>
          <w:sz w:val="22"/>
        </w:rPr>
        <w:t vyd:_id="vyd:ms64l8sf13k5a5" xml:space="preserve"> </w:t>
      </w:r>
    </w:p>
    <w:p w:rsidR="006531B6" w:rsidRPr="007A3B62" w:rsidRDefault="006531B6" w:rsidP="00A350CE" vyd:_id="vyd:ms64l8se5a3exk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scjrokvh">
      <w:pPr>
        <w:numPr>
          <w:ilvl w:val="0"/>
          <w:numId w:val="54"/>
        </w:numPr>
        <w:ind w:start="495.6" w:hanging="483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b051f8c">Начинающие - танцоры с опытом до 1,5 лет на момент проведения соревнований;</w:t>
      </w:r>
    </w:p>
    <w:p w:rsidR="006531B6" w:rsidRPr="007A3B62" w:rsidRDefault="006531B6" w:rsidP="00A350CE" vyd:_id="vyd:ms64l8sakosngj">
      <w:pPr>
        <w:numPr>
          <w:ilvl w:val="0"/>
          <w:numId w:val="54"/>
        </w:numPr>
        <w:ind w:start="495.6" w:hanging="483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97uzps4">Любители - танцоры с опытом более 1,5 лет на момент проведения соревнований, не ведущие преподавательскую деятельность и не выступающие в роли ассистентов на занятиях на регулярной основе;</w:t>
      </w:r>
    </w:p>
    <w:p w:rsidR="006531B6" w:rsidRPr="007A3B62" w:rsidRDefault="006531B6" w:rsidP="00A350CE" vyd:_id="vyd:ms64l8s832tauf">
      <w:pPr>
        <w:numPr>
          <w:ilvl w:val="0"/>
          <w:numId w:val="54"/>
        </w:numPr>
        <w:ind w:start="495.6" w:hanging="483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7ish62d">Профессионалы - преподаватели бачаты, а так же опытные танцоры высокого уровня;</w:t>
      </w:r>
    </w:p>
    <w:p w:rsidR="006531B6" w:rsidRPr="007A3B62" w:rsidRDefault="006531B6" w:rsidP="00A350CE" vyd:_id="vyd:ms86fvdzn7dw8z">
      <w:pPr>
        <w:numPr>
          <w:ilvl w:val="0"/>
          <w:numId w:val="54"/>
        </w:numPr>
        <w:ind w:start="495.6" w:hanging="483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86fx3hwu9e47">Мастера - отбираются в категорию на основании результатов отборочного тура в категории Профессионалы</w:t>
      </w:r>
    </w:p>
    <w:p w:rsidR="006531B6" w:rsidRPr="007A3B62" w:rsidRDefault="006531B6" w:rsidP="00A350CE" vyd:_id="vyd:ms86y04e6t7nbo">
      <w:pPr>
        <w:ind w:start="0" w:end="0"/>
        <w:rPr>
          <w:rFonts w:ascii="Arial" w:hAnsi="Arial"/>
          <w:sz w:val="22"/>
        </w:rPr>
      </w:pPr>
    </w:p>
    <w:p w:rsidR="006531B6" w:rsidRPr="007A3B62" w:rsidRDefault="006531B6" w:rsidP="00A350CE" vyd:_id="vyd:ms86xvltdtd4rv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s2g47mg6">Участник может регистрироваться только в одной из предложенных категорий;</w:t>
      </w:r>
    </w:p>
    <w:p w:rsidR="006531B6" w:rsidRPr="007A3B62" w:rsidRDefault="006531B6" w:rsidP="00A350CE" vyd:_id="vyd:ms64l8s0ejnk4w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ykldikc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x0o72qw">Минимальный возраст участников - 18 лет;</w:t>
      </w:r>
    </w:p>
    <w:p w:rsidR="006531B6" w:rsidRPr="007A3B62" w:rsidRDefault="006531B6" w:rsidP="00A350CE" vyd:_id="vyd:ms64l8rv1aifru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th8egnt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sj2iyag">Конкурс проводится среди пар в классическом составе мужчина и женщина;</w:t>
      </w:r>
    </w:p>
    <w:p w:rsidR="006531B6" w:rsidRPr="007A3B62" w:rsidRDefault="006531B6" w:rsidP="00A350CE" vyd:_id="vyd:ms64l8rqxqefzx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odv8e7x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n3yevja">Количество участников конкурса ограничено. В каждой категории принимает участие максимум 60 партнеров и 60 партнёрш;</w:t>
      </w:r>
    </w:p>
    <w:p w:rsidR="006531B6" w:rsidRPr="007A3B62" w:rsidRDefault="006531B6" w:rsidP="00A350CE" vyd:_id="vyd:ms64l8rmg5fy89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koxon6j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jgyhcwm">Участники выступают под музыку, предоставленную организаторами соревнований;</w:t>
      </w:r>
      <w:r>
        <w:rPr>
          <w:rFonts w:ascii="Arial" w:hAnsi="Arial"/>
          <w:sz w:val="22"/>
        </w:rPr>
        <w:t vyd:_id="vyd:ms64l8rjyx4zai" xml:space="preserve"> </w:t>
      </w:r>
    </w:p>
    <w:p w:rsidR="006531B6" w:rsidRPr="007A3B62" w:rsidRDefault="006531B6" w:rsidP="00A350CE" vyd:_id="vyd:ms64l8rhw3raou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fi1zkvz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e0w8p6m">Плейлист не публикуется заранее, так как это нарушает сам принцип конкурса</w:t>
      </w:r>
      <w:r>
        <w:rPr>
          <w:rFonts w:ascii="Arial" w:hAnsi="Arial"/>
          <w:sz w:val="22"/>
        </w:rPr>
        <w:t vyd:_id="vyd:ms64l8rd6v7bvk" xml:space="preserve"> данного формата</w:t>
      </w:r>
      <w:r>
        <w:rPr>
          <w:rFonts w:ascii="Arial" w:hAnsi="Arial"/>
          <w:sz w:val="22"/>
        </w:rPr>
        <w:t vyd:_id="vyd:ms64l8rdzz50o4">;</w:t>
      </w:r>
    </w:p>
    <w:p w:rsidR="006531B6" w:rsidRPr="007A3B62" w:rsidRDefault="006531B6" w:rsidP="00A350CE" vyd:_id="vyd:ms64l8rbzrno62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82m4ouk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7uqebq9">Результаты голосования и решение судей в финале являются окончательными. После того как все судьи проставили свои оценки, результат не может быть изменён;</w:t>
      </w:r>
    </w:p>
    <w:p w:rsidR="006531B6" w:rsidRPr="007A3B62" w:rsidRDefault="006531B6" w:rsidP="00A350CE" vyd:_id="vyd:ms64l8r6h4q9f9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r4fr5eur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r3a5fsnl">Судейская коллегия формируется из преподавателей фестиваля, являющихся признанными экспертами в танце бачата;</w:t>
      </w:r>
    </w:p>
    <w:p w:rsidR="006531B6" w:rsidRPr="007A3B62" w:rsidRDefault="006531B6" w:rsidP="00A350CE" vyd:_id="vyd:ms64l8r0bz0yun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ym44ko4">
      <w:pPr>
        <w:ind w:start="495.6" w:end="0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xvwns90">ДИНАМИКА СОРЕВНОВАНИЙ</w:t>
      </w:r>
    </w:p>
    <w:p w:rsidR="006531B6" w:rsidRPr="007A3B62" w:rsidRDefault="006531B6" w:rsidP="00A350CE" vyd:_id="vyd:ms64l8qwgkdv3y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u3feu7e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ttt18fs">Соревнования проходят в 4 тура: отборочный тур, 1/4 финала, 1/2 финала и финал;</w:t>
      </w:r>
    </w:p>
    <w:p w:rsidR="006531B6" w:rsidRPr="007A3B62" w:rsidRDefault="006531B6" w:rsidP="00A350CE" vyd:_id="vyd:ms64l8qssgbnss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qphsp27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pcvge3d">В отборочных турах все участники исполняют 3 танца под полный трек,  со сменой партнеров каждую минуту;</w:t>
      </w:r>
    </w:p>
    <w:p w:rsidR="006531B6" w:rsidRPr="007A3B62" w:rsidRDefault="006531B6" w:rsidP="00A350CE" vyd:_id="vyd:ms64l8qnkxtkv5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kueligi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jke17gh" xml:space="preserve">В финале в категориях начинающие и любители </w:t>
      </w: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hixvt8b9800c">танцуют с судьями 2 полных трека, со сменой партнера каждую минуту</w:t>
      </w:r>
      <w:r>
        <w:rPr>
          <w:rFonts w:ascii="Arial" w:hAnsi="Arial"/>
          <w:sz w:val="22"/>
        </w:rPr>
        <w:t vyd:_id="vyd:mshixvt33n8lsw">; Профессионалы и мастера танцуют с судьями 2 полных трека, со сменой партнера каждую минуту.</w:t>
      </w:r>
    </w:p>
    <w:p w:rsidR="006531B6" w:rsidRPr="007A3B62" w:rsidRDefault="006531B6" w:rsidP="00A350CE" vyd:_id="vyd:ms64l8qhhcuie7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7z2ilf1fep0e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fkio5mv">В отборочных турах судьи ставят оценку 1, если считают что участник проходит в следующий тур и 0 если нет. Оценка ставится с учетом четырех критериев: техника, музыкальность, взаимодействие и артистизм/имидж;</w:t>
      </w:r>
    </w:p>
    <w:p w:rsidR="006531B6" w:rsidRPr="007A3B62" w:rsidRDefault="006531B6" w:rsidP="00A350CE" vyd:_id="vyd:ms64l8qdtafvz4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bubg9wj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adzdvrm">В отборочных турах судьи мужчины оценивают партнеров, судьи девушки оценивают партнерш. В финале, в категориях начинающие и любители, все судьи оценивают пару, выставляя каждой паре места. Оба участника пары получают общую оценку;</w:t>
      </w:r>
    </w:p>
    <w:p w:rsidR="006531B6" w:rsidRPr="007A3B62" w:rsidRDefault="006531B6" w:rsidP="00A350CE" vyd:_id="vyd:ms7z3or0d8j7rj">
      <w:pPr>
        <w:ind w:start="495.6" w:end="0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7z3swmryyreo">В категориях профи и мастера судьи мужчины оценивают партнеров по критериям 17, 18 и 20, а судьи девушки оцениваю критерий 19. И соответственно, наоборот: девушки оценивают партнеров по критериям 17, 18 и 20, а мужчины критерий 19.</w:t>
      </w:r>
    </w:p>
    <w:p w:rsidR="006531B6" w:rsidRPr="007A3B62" w:rsidRDefault="006531B6" w:rsidP="00A350CE" vyd:_id="vyd:ms64l8q9vwkmbb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4l8q72whf7b">
      <w:pPr>
        <w:numPr>
          <w:ilvl w:val="0"/>
          <w:numId w:val="31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q6kn0r7s" xml:space="preserve"> </w:t>
      </w:r>
      <w:r>
        <w:rPr>
          <w:rFonts w:ascii="Arial" w:hAnsi="Arial"/>
          <w:sz w:val="22"/>
        </w:rPr>
        <w:t vyd:_id="vyd:ms64l8q61kuiew">Партнеры в финале категорий начинающие и любители определяются живой жеребьёвкой;</w:t>
      </w:r>
    </w:p>
    <w:p w:rsidR="006531B6" w:rsidRPr="007A3B62" w:rsidRDefault="006531B6" w:rsidP="00A350CE" vyd:_id="vyd:ms64l8q1y459qv">
      <w:pPr>
        <w:ind w:start="0" w:end="0"/>
        <w:rPr>
          <w:rFonts w:ascii="Arial" w:hAnsi="Arial"/>
          <w:sz w:val="22"/>
        </w:rPr>
      </w:pPr>
    </w:p>
    <w:p w:rsidR="006531B6" w:rsidRPr="007A3B62" w:rsidRDefault="006531B6" w:rsidP="00A350CE" vyd:_id="vyd:ms64l8po0oh1qo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nwsiy9j">КРИТЕРИИ ОЦЕНКИ:</w:t>
      </w:r>
    </w:p>
    <w:p w:rsidR="006531B6" w:rsidRPr="007A3B62" w:rsidRDefault="006531B6" w:rsidP="00A350CE" vyd:_id="vyd:ms64l8plkc3gxk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pk7pnfnf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jty9vjt">17. Техника:</w:t>
      </w:r>
    </w:p>
    <w:p w:rsidR="006531B6" w:rsidRPr="007A3B62" w:rsidRDefault="006531B6" w:rsidP="00A350CE" vyd:_id="vyd:ms64l8pi41g71a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pg8a02io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fq13ttj">Базовый шаг:</w:t>
      </w:r>
    </w:p>
    <w:p w:rsidR="006531B6" w:rsidRPr="007A3B62" w:rsidRDefault="006531B6" w:rsidP="00A350CE" vyd:_id="vyd:ms65clu4f0fumu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pepk2v0l">
      <w:pPr>
        <w:numPr>
          <w:ilvl w:val="0"/>
          <w:numId w:val="3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di6jdp4">Четкое, уверенное наступание в ритм;</w:t>
      </w:r>
    </w:p>
    <w:p w:rsidR="006531B6" w:rsidRPr="007A3B62" w:rsidRDefault="006531B6" w:rsidP="00A350CE" vyd:_id="vyd:ms64l8pcjx0vg6">
      <w:pPr>
        <w:numPr>
          <w:ilvl w:val="0"/>
          <w:numId w:val="3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bqkx7pt">Сбор ног на 4 и 8 у партнерши, и у партнера, кроме случаев когда осуществляется в</w:t>
      </w:r>
      <w:r>
        <w:rPr>
          <w:rFonts w:ascii="Arial" w:hAnsi="Arial"/>
          <w:sz w:val="22"/>
        </w:rPr>
        <w:t vyd:_id="vyd:ms6505rz0m0glq">едение, требующее не собирать ноги или в случае ярко выраженного стайлинга;</w:t>
      </w:r>
    </w:p>
    <w:p w:rsidR="006531B6" w:rsidRPr="007A3B62" w:rsidRDefault="006531B6" w:rsidP="00A350CE" vyd:_id="vyd:ms64l8paterc61">
      <w:pPr>
        <w:numPr>
          <w:ilvl w:val="0"/>
          <w:numId w:val="3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p982iifh">Танцевание «с весом», наступание осуществляется с давлением в пол;</w:t>
      </w:r>
    </w:p>
    <w:p w:rsidR="006531B6" w:rsidRPr="007A3B62" w:rsidRDefault="006531B6" w:rsidP="00A350CE" vyd:_id="vyd:ms64l8p8g0awai">
      <w:pPr>
        <w:ind w:start="0" w:end="0" w:firstLine="0"/>
        <w:rPr>
          <w:rFonts w:ascii="Arial" w:hAnsi="Arial"/>
          <w:sz w:val="22"/>
        </w:rPr>
      </w:pPr>
    </w:p>
    <w:p w:rsidR="006531B6" w:rsidRPr="007A3B62" w:rsidRDefault="006531B6" w:rsidP="00A350CE" vyd:_id="vyd:ms64l8oqkqjhlj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pbn5g69">Общее критерии техники:</w:t>
      </w:r>
    </w:p>
    <w:p w:rsidR="006531B6" w:rsidRPr="007A3B62" w:rsidRDefault="006531B6" w:rsidP="00A350CE" vyd:_id="vyd:ms65cgdr0eew0b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oocxa6a9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nynmdt9">Правильное исполнение фундаментальной/ базовой техники стиля;</w:t>
      </w:r>
    </w:p>
    <w:p w:rsidR="006531B6" w:rsidRPr="007A3B62" w:rsidRDefault="006531B6" w:rsidP="00A350CE" vyd:_id="vyd:ms64l8omu0nmqg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lo0598g">Демонстрация аутентичности стиля или сущности танца;</w:t>
      </w:r>
    </w:p>
    <w:p w:rsidR="006531B6" w:rsidRPr="007A3B62" w:rsidRDefault="006531B6" w:rsidP="00A350CE" vyd:_id="vyd:ms64l8ojs62q63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i2n9p9e">Уровень сложности используемых фигур в композиции и точность их исполнения;</w:t>
      </w:r>
    </w:p>
    <w:p w:rsidR="006531B6" w:rsidRPr="007A3B62" w:rsidRDefault="006531B6" w:rsidP="00A350CE" vyd:_id="vyd:ms64l8og15ncdn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f79tw2h">Танцевальный арсенал танцора, набор фигур и отсутствие постоянных повторов элементов и их связок;</w:t>
      </w:r>
    </w:p>
    <w:p w:rsidR="006531B6" w:rsidRPr="007A3B62" w:rsidRDefault="006531B6" w:rsidP="00A350CE" vyd:_id="vyd:ms64l8oejvxnwh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c8cbv91">Точность применяемых базовых и усовершенствованных ритмов;</w:t>
      </w:r>
    </w:p>
    <w:p w:rsidR="006531B6" w:rsidRPr="007A3B62" w:rsidRDefault="006531B6" w:rsidP="00A350CE" vyd:_id="vyd:ms64l8obq4uzf7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9w46dly">Умение использовать танцевальное пространство;</w:t>
      </w:r>
      <w:r>
        <w:rPr>
          <w:rFonts w:ascii="Arial" w:hAnsi="Arial"/>
          <w:sz w:val="22"/>
        </w:rPr>
        <w:t vyd:_id="vyd:ms64l8o9vayq1q" xml:space="preserve"> </w:t>
      </w:r>
    </w:p>
    <w:p w:rsidR="006531B6" w:rsidRPr="007A3B62" w:rsidRDefault="006531B6" w:rsidP="00A350CE" vyd:_id="vyd:ms64l8o875v0z7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7d2y08p">Баланс;</w:t>
      </w:r>
    </w:p>
    <w:p w:rsidR="006531B6" w:rsidRPr="007A3B62" w:rsidRDefault="006531B6" w:rsidP="00A350CE" vyd:_id="vyd:ms64l8o6o0f3h7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4lucaz8">Мышечный контроль;</w:t>
      </w:r>
    </w:p>
    <w:p w:rsidR="006531B6" w:rsidRPr="007A3B62" w:rsidRDefault="006531B6" w:rsidP="00A350CE" vyd:_id="vyd:ms64l8o3r2nem3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2tkgmls">Растяжка;</w:t>
      </w:r>
    </w:p>
    <w:p w:rsidR="006531B6" w:rsidRPr="007A3B62" w:rsidRDefault="006531B6" w:rsidP="00A350CE" vyd:_id="vyd:ms64l8o1njlbg4">
      <w:pPr>
        <w:numPr>
          <w:ilvl w:val="0"/>
          <w:numId w:val="43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o0m7cfwt">Энергия;</w:t>
      </w:r>
      <w:r>
        <w:rPr>
          <w:rFonts w:ascii="Arial" w:hAnsi="Arial"/>
          <w:sz w:val="22"/>
        </w:rPr>
        <w:t vyd:_id="vyd:ms64l8nz5pwmf1" xml:space="preserve"> </w:t>
      </w:r>
    </w:p>
    <w:p w:rsidR="006531B6" w:rsidRPr="007A3B62" w:rsidRDefault="006531B6" w:rsidP="00A350CE" vyd:_id="vyd:ms64l8nywqkk2u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nxuhyvu0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vzu5kt1">18. Музыкальность</w:t>
      </w:r>
    </w:p>
    <w:p w:rsidR="006531B6" w:rsidRPr="007A3B62" w:rsidRDefault="006531B6" w:rsidP="00A350CE" vyd:_id="vyd:ms65ccyo4oybah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64l8nu0art8m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tivgr67">Попадание в бит;</w:t>
      </w:r>
    </w:p>
    <w:p w:rsidR="006531B6" w:rsidRPr="007A3B62" w:rsidRDefault="006531B6" w:rsidP="00A350CE" vyd:_id="vyd:ms64l8ns39b26u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rzby8ll">Соблюдение 1 и 5 в лицевой позиции;</w:t>
      </w:r>
    </w:p>
    <w:p w:rsidR="006531B6" w:rsidRPr="007A3B62" w:rsidRDefault="006531B6" w:rsidP="00A350CE" vyd:_id="vyd:ms64l8nqydbqqr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p9ytcni">Соответствие энергии музыки и танца;</w:t>
      </w:r>
    </w:p>
    <w:p w:rsidR="006531B6" w:rsidRPr="007A3B62" w:rsidRDefault="006531B6" w:rsidP="00A350CE" vyd:_id="vyd:ms64l8nou43ipy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nzsj0ov">Уместность выбора движений в зависимости от темы музыкального квадрата, смена настроения в музыке;</w:t>
      </w:r>
    </w:p>
    <w:p w:rsidR="006531B6" w:rsidRPr="007A3B62" w:rsidRDefault="006531B6" w:rsidP="00A350CE" vyd:_id="vyd:ms64l8nl43u22g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kjakk09">Попадание в акценты, брейки и паузы не в ущерб здоровью партнёрши/партнёра;</w:t>
      </w:r>
    </w:p>
    <w:p w:rsidR="006531B6" w:rsidRPr="007A3B62" w:rsidRDefault="006531B6" w:rsidP="00A350CE" vyd:_id="vyd:ms64l8njw9rq6s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ieesrdw">Cвоевременное и уместное обыгрывание ритмического рисунка;</w:t>
      </w:r>
    </w:p>
    <w:p w:rsidR="006531B6" w:rsidRPr="007A3B62" w:rsidRDefault="006531B6" w:rsidP="00A350CE" vyd:_id="vyd:ms64l8nh1uj2uy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f5m3l0m">Уместность выполнения движения на конкретный звук;</w:t>
      </w:r>
    </w:p>
    <w:p w:rsidR="006531B6" w:rsidRPr="007A3B62" w:rsidRDefault="006531B6" w:rsidP="00A350CE" vyd:_id="vyd:ms64l8ndbg8iyu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chfrahr">Музыка закончилась, движения закончились: не</w:t>
      </w:r>
    </w:p>
    <w:p w:rsidR="006531B6" w:rsidRPr="007A3B62" w:rsidRDefault="006531B6" w:rsidP="00A350CE" vyd:_id="vyd:ms64l8nac123e4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9e2s1hz" xml:space="preserve">        допускается продолжение танца в заходе после выключения трека. Исключение: только для логичного завершения предыдущего элемента или для поклона;</w:t>
      </w:r>
    </w:p>
    <w:p w:rsidR="006531B6" w:rsidRPr="007A3B62" w:rsidRDefault="006531B6" w:rsidP="00A350CE" vyd:_id="vyd:ms64l8n8rxp6en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7fehkjh">Наличие разных инструментов для обыгрывания музыки;</w:t>
      </w:r>
    </w:p>
    <w:p w:rsidR="006531B6" w:rsidRPr="007A3B62" w:rsidRDefault="006531B6" w:rsidP="00A350CE" vyd:_id="vyd:ms64l8n5gx8oky">
      <w:pPr>
        <w:ind w:start="0" w:end="0" w:firstLine="0"/>
        <w:rPr>
          <w:rFonts w:ascii="Arial" w:hAnsi="Arial"/>
          <w:sz w:val="22"/>
        </w:rPr>
      </w:pPr>
    </w:p>
    <w:p w:rsidR="006531B6" w:rsidRPr="007A3B62" w:rsidRDefault="006531B6" w:rsidP="00A350CE" vyd:_id="vyd:ms64l8n2id7wyx">
      <w:pPr>
        <w:spacing w:after="0" w:lineRule="auto" w:before="0"/>
        <w:ind w:start="496" w:end="0" w:hanging="496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h0ysei0">19. Взаимодействие</w:t>
      </w:r>
    </w:p>
    <w:p w:rsidR="006531B6" w:rsidRPr="007A3B62" w:rsidRDefault="006531B6" w:rsidP="00A350CE" vyd:_id="vyd:ms86nvog1x3p5e">
      <w:pPr>
        <w:spacing w:after="0" w:lineRule="auto" w:before="0"/>
        <w:ind w:start="496" w:end="0" w:hanging="496"/>
        <w:jc w:val="start"/>
      </w:pPr>
    </w:p>
    <w:p w:rsidR="006531B6" w:rsidRPr="007A3B62" w:rsidRDefault="006531B6" w:rsidP="00A350CE" vyd:_id="vyd:ms86nvoela41cd">
      <w:pPr>
        <w:numPr>
          <w:ilvl w:val="0"/>
          <w:numId w:val="51"/>
        </w:numPr>
        <w:spacing w:after="0" w:lineRule="auto" w:before="0"/>
        <w:ind w:start="424.8" w:hanging="424.8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d4q79nc">Подготовки к движениям;</w:t>
      </w:r>
    </w:p>
    <w:p w:rsidR="006531B6" w:rsidRPr="007A3B62" w:rsidRDefault="006531B6" w:rsidP="00A350CE" vyd:_id="vyd:ms86nvoccr4t07">
      <w:pPr>
        <w:numPr>
          <w:ilvl w:val="0"/>
          <w:numId w:val="51"/>
        </w:numPr>
        <w:spacing w:after="0" w:lineRule="auto" w:before="0"/>
        <w:ind w:start="424.8" w:hanging="424.8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aeam7mn">Сохранение логики движения и взаимодействия;</w:t>
      </w:r>
    </w:p>
    <w:p w:rsidR="006531B6" w:rsidRPr="007A3B62" w:rsidRDefault="006531B6" w:rsidP="00A350CE" vyd:_id="vyd:ms86nvo8f8xum2">
      <w:pPr>
        <w:numPr>
          <w:ilvl w:val="0"/>
          <w:numId w:val="51"/>
        </w:numPr>
        <w:spacing w:after="0" w:lineRule="auto" w:before="0"/>
        <w:ind w:start="424.8" w:hanging="424.8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6wqhy7x">Завершение движения, сохранение баланса и логики;</w:t>
      </w:r>
    </w:p>
    <w:p w:rsidR="006531B6" w:rsidRPr="007A3B62" w:rsidRDefault="006531B6" w:rsidP="00A350CE" vyd:_id="vyd:ms86nvo4q07gw1">
      <w:pPr>
        <w:numPr>
          <w:ilvl w:val="0"/>
          <w:numId w:val="51"/>
        </w:numPr>
        <w:spacing w:after="0" w:lineRule="auto" w:before="0"/>
        <w:ind w:start="424.8" w:hanging="424.8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39fo3qa">Эстетичные конечные позиции партнерши и партнера при остановках, при</w:t>
      </w: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2hsjdbf" xml:space="preserve"> </w:t>
      </w: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1f895k6" xml:space="preserve">       </w:t>
      </w: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o09fvak2" xml:space="preserve"> </w:t>
      </w: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nzzghac2">выполнение движений;</w:t>
      </w:r>
    </w:p>
    <w:p w:rsidR="006531B6" w:rsidRPr="007A3B62" w:rsidRDefault="006531B6" w:rsidP="00A350CE" vyd:_id="vyd:ms86nvny95yq87">
      <w:pPr>
        <w:numPr>
          <w:ilvl w:val="0"/>
          <w:numId w:val="51"/>
        </w:numPr>
        <w:spacing w:after="0" w:lineRule="auto" w:before="0"/>
        <w:ind w:start="424.8" w:hanging="424.8"/>
        <w:jc w:val="start"/>
        <w:rPr>
          <w:color w:val="000000"/>
          <w:u w:val="none"/>
          <w:b w:val="0"/>
          <w:i w:val="0"/>
        </w:rPr>
      </w:pPr>
      <w:r>
        <w:rPr>
          <w:rFonts w:ascii="Arial" w:hAnsi="Arial" w:eastAsia="Arial" w:cs="Arial"/>
          <w:color w:val="000000"/>
          <w:u w:val="none"/>
          <w:b w:val="0"/>
          <w:i w:val="0"/>
        </w:rPr>
        <w:t vyd:_id="vyd:ms86nvnvkr8fit">Видимое взаимодействие партнеров друг с другом, партнер ведет, партнерша следует;</w:t>
      </w:r>
    </w:p>
    <w:p w:rsidR="006531B6" w:rsidRPr="007A3B62" w:rsidRDefault="006531B6" w:rsidP="00A350CE" vyd:_id="vyd:ms86nvnq2eqgi4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86nzb6dlubjm">
      <w:pPr>
        <w:ind w:start="495.6" w:end="0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n0ffyx4m">20. Артистизи/Имидж</w:t>
      </w:r>
    </w:p>
    <w:p w:rsidR="006531B6" w:rsidRPr="007A3B62" w:rsidRDefault="006531B6" w:rsidP="00A350CE" vyd:_id="vyd:ms64l8mz0dgiry">
      <w:pPr>
        <w:ind w:start="495.6" w:end="0"/>
        <w:rPr>
          <w:rFonts w:ascii="Arial" w:hAnsi="Arial"/>
          <w:sz w:val="22"/>
        </w:rPr>
      </w:pPr>
    </w:p>
    <w:p w:rsidR="006531B6" w:rsidRPr="007A3B62" w:rsidRDefault="006531B6" w:rsidP="00A350CE" vyd:_id="vyd:ms65c7ts76wx8z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x0y88qb">Уместное и гармоничное эмоциональное выражение музыки;</w:t>
      </w:r>
    </w:p>
    <w:p w:rsidR="006531B6" w:rsidRPr="007A3B62" w:rsidRDefault="006531B6" w:rsidP="00A350CE" vyd:_id="vyd:ms64l8mvfhpavh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utoicmm">Эмоциональное взаимодействие между партнерами;</w:t>
      </w:r>
    </w:p>
    <w:p w:rsidR="006531B6" w:rsidRPr="007A3B62" w:rsidRDefault="006531B6" w:rsidP="00A350CE" vyd:_id="vyd:ms64l8mt7f4rac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shychsj">Презентация себя на площадке. Походка, осанка;</w:t>
      </w:r>
    </w:p>
    <w:p w:rsidR="006531B6" w:rsidRPr="007A3B62" w:rsidRDefault="006531B6" w:rsidP="00A350CE" vyd:_id="vyd:ms64l8mq77r4x6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pa5qdkl">Сценический образ. Не приветствуется «тренировочный» стиль одежды; Излишняя обнаженность, отвлекающая судей от оценивания так же не приветствуется;</w:t>
      </w:r>
    </w:p>
    <w:p w:rsidR="006531B6" w:rsidRPr="007A3B62" w:rsidRDefault="006531B6" w:rsidP="00A350CE" vyd:_id="vyd:ms64l8mok60c9j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m4jxxkp">Обувь должна быть чистой. Приветствуется танцевальная обувь у партнеров и партнерш. Допускается выступление в обуви без каблука. Выбор обуви остается за участником и не влияет на оценку.</w:t>
      </w:r>
    </w:p>
    <w:p w:rsidR="006531B6" w:rsidRPr="007A3B62" w:rsidRDefault="006531B6" w:rsidP="00A350CE" vyd:_id="vyd:ms64l8mjd1wx27">
      <w:pPr>
        <w:numPr>
          <w:ilvl w:val="0"/>
          <w:numId w:val="46"/>
        </w:numPr>
        <w:ind w:start="495.6" w:hanging="495.6"/>
        <w:rPr>
          <w:rFonts w:ascii="Arial" w:hAnsi="Arial"/>
          <w:sz w:val="22"/>
        </w:rPr>
      </w:pPr>
      <w:r>
        <w:rPr>
          <w:rFonts w:ascii="Arial" w:hAnsi="Arial"/>
          <w:sz w:val="22"/>
        </w:rPr>
        <w:t vyd:_id="vyd:ms64l8mhfhotql">Волосы должны быть расчесаны и аккуратно уложены;</w:t>
      </w:r>
    </w:p>
    <w:p w:rsidR="006531B6" w:rsidRPr="007A3B62" w:rsidRDefault="006531B6" w:rsidP="00A350CE" vyd:_id="vyd:ms64l8mc9dqral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c463sokoh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c94c2gwb3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ceji19gtz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a7d4wnmp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ct0hqnvn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fkp6bfts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icetyt2i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l4kgkwpr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nv87i2pu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qngld6cn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tggq3rlr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w9bu6idn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dz3rsc20y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1winyk83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4p4hg7ap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7i0q3alm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aa12gygi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d82bebg6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g00xgosp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isijfyc3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lk677xcw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ofkkwoyz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r99jnd0f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tze1uk21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wrnbqs5o">
      <w:pPr>
        <w:ind w:start="495.6" w:end="0" w:hanging="495.6"/>
        <w:rPr>
          <w:rFonts w:ascii="Arial" w:hAnsi="Arial"/>
          <w:sz w:val="22"/>
        </w:rPr>
      </w:pPr>
    </w:p>
    <w:p w:rsidR="006531B6" w:rsidRPr="007A3B62" w:rsidRDefault="006531B6" w:rsidP="00A350CE" vyd:_id="vyd:mshjkezjc762gb">
      <w:pPr>
        <w:ind w:start="0" w:end="0" w:firstLine="0"/>
        <w:rPr>
          <w:rFonts w:ascii="Arial" w:hAnsi="Arial"/>
          <w:sz w:val="22"/>
        </w:rPr>
      </w:pPr>
    </w:p>
    <w:p w:rsidR="006531B6" w:rsidRPr="007A3B62" w:rsidRDefault="006531B6" w:rsidP="00A350CE" vyd:_id="vyd:mshjkf52i7dkb0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ea6nygn4">РЕГЛАМЕНТ ПРОВЕДЕНИЯ КОНКУРСА ПО БАЧАТЕ «ИВАН ДА МАРЬЯ»</w:t>
      </w:r>
    </w:p>
    <w:p w:rsidR="006531B6" w:rsidRPr="007A3B62" w:rsidRDefault="006531B6" w:rsidP="00A350CE" vyd:_id="vyd:mshjkte76p3qtu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e676huvm">1. ОБЩИЕ ПОЛОЖЕНИЯ</w:t>
      </w:r>
    </w:p>
    <w:p w:rsidR="006531B6" w:rsidRPr="007A3B62" w:rsidRDefault="006531B6" w:rsidP="00A350CE" vyd:_id="vyd:mshjkte0ctv7k8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dz3oxga2">1.1.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dy98dv9o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dyzhuwbf">«Иван да Марья»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dxx31jy0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dx96mx9g">(далее по тексту – «Конкурс») – это соревнования по парной импровизации в танце бачата со случайным партнером/партнершей и под случайную музыку.</w:t>
      </w:r>
    </w:p>
    <w:p w:rsidR="006531B6" w:rsidRPr="007A3B62" w:rsidRDefault="006531B6" w:rsidP="00A350CE" vyd:_id="vyd:mshjktduggojm4">
      <w:pPr>
        <w:spacing w:after="240" w:before="24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dutsmrsx">1.2. Настоящий Регламент является официальным документом, определяющим порядок организации, проведения и подведения итогов Конкурса.</w:t>
      </w:r>
    </w:p>
    <w:p w:rsidR="006531B6" w:rsidRPr="007A3B62" w:rsidRDefault="006531B6" w:rsidP="00A350CE" vyd:_id="vyd:mshjktdpxmntmf">
      <w:pPr>
        <w:spacing w:after="240" w:lineRule="auto" w:before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dojzl04v">2. ОРГАНИЗАТОР</w:t>
      </w:r>
    </w:p>
    <w:p w:rsidR="006531B6" w:rsidRPr="007A3B62" w:rsidRDefault="006531B6" w:rsidP="00A350CE" vyd:_id="vyd:mshkelt7kf30dn">
      <w:pPr>
        <w:spacing w:after="240" w:lineRule="auto" w:before="240"/>
        <w:ind w:start="0" w:end="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h02k41t" xml:space="preserve">2.1 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eguhqsx1er">Организатор соревнований: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g0z2fbb" xml:space="preserve"> Индивидуальный предприниматель Журавель Михаил Константинович.</w:t>
      </w:r>
    </w:p>
    <w:p w:rsidR="006531B6" w:rsidRPr="007A3B62" w:rsidRDefault="006531B6" w:rsidP="00A350CE" vyd:_id="vyd:mshkeguf141ylj">
      <w:pPr>
        <w:spacing w:after="240" w:lineRule="auto" w:before="240"/>
        <w:ind w:start="0" w:end="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dn1kzal" xml:space="preserve">2.2 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egudmvzkuj">Дата проведения: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ctr5xj9" xml:space="preserve"> 26 сентября 2026 года.</w:t>
      </w:r>
    </w:p>
    <w:p w:rsidR="006531B6" w:rsidRPr="007A3B62" w:rsidRDefault="006531B6" w:rsidP="00A350CE" vyd:_id="vyd:mshkeguamz99bb">
      <w:pPr>
        <w:spacing w:after="240" w:lineRule="auto" w:before="240"/>
        <w:ind w:start="0" w:end="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94mfpau" xml:space="preserve">2.3 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egu8r4q25m">Место проведения: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7vttfx4" xml:space="preserve"> определяется организатором и публикуется в официальных источниках не позднее чем за 14 дней до события.</w:t>
      </w:r>
    </w:p>
    <w:p w:rsidR="006531B6" w:rsidRPr="007A3B62" w:rsidRDefault="006531B6" w:rsidP="00A350CE" vyd:_id="vyd:mshkegu5dp25d9">
      <w:pPr>
        <w:spacing w:after="240" w:lineRule="auto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ff6tnf1pwo" xml:space="preserve">2.4 </w:t>
      </w:r>
      <w:r>
        <w:fldChar w:fldCharType="begin" vyd:_id="vyd:mshkegu0okp2dk"/>
      </w:r>
      <w:r>
        <w:instrText>HYPERLINK "http://calientefest.tb.ru/"</w:instrText>
      </w:r>
      <w:r>
        <w:fldChar w:fldCharType="separate"/>
      </w:r>
      <w:r>
        <w:rPr>
          <w:rStyle w:val="Hyperlink"/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flglqr3rgr" xml:space="preserve"> </w:t>
      </w:r>
      <w:r>
        <w:rPr>
          <w:rStyle w:val="Hyperlink"/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egu2joyfdg">Регистрация участников:</w:t>
      </w:r>
      <w:r>
        <w:rPr>
          <w:rStyle w:val="Hyperlink"/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u2jdm2ve" xml:space="preserve"> осуществляется на официальном сайте мероприятия — </w:t>
      </w:r>
      <w:r>
        <w:rPr>
          <w:rStyle w:val="Hyperlink"/>
          <w:rFonts w:ascii="quote-cjk-patch" w:hAnsi="quote-cjk-patch" w:eastAsia="quote-cjk-patch" w:cs="quote-cjk-patch"/>
          <w:sz w:val="24"/>
          <w:color w:val="2F69C7"/>
          <w:u w:val="none"/>
          <w:b w:val="1"/>
          <w:i w:val="0"/>
        </w:rPr>
        <w:t vyd:_id="vyd:mshkegu1evhnux">calientefest.tb.ru</w:t>
      </w:r>
      <w:r>
        <w:fldChar w:fldCharType="end" vyd:_id="vyd:mshkegu0okp2dk-end"/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tzym8lzj">.</w:t>
      </w:r>
    </w:p>
    <w:p w:rsidR="006531B6" w:rsidRPr="007A3B62" w:rsidRDefault="006531B6" w:rsidP="00A350CE" vyd:_id="vyd:mshkfrodrbrp5u">
      <w:pPr>
        <w:spacing w:after="240" w:lineRule="auto" w:before="240"/>
        <w:ind w:start="0" w:end="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egts77ybrm">2.5  Соревнования проводятся с целью выявления сильнейших танцоров в импровизации, развития танцевальной культуры и популяризации бачаты.</w:t>
      </w:r>
    </w:p>
    <w:p w:rsidR="006531B6" w:rsidRPr="007A3B62" w:rsidRDefault="006531B6" w:rsidP="00A350CE" vyd:_id="vyd:mshkegtpihq9m0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</w:p>
    <w:p w:rsidR="006531B6" w:rsidRPr="007A3B62" w:rsidRDefault="006531B6" w:rsidP="00A350CE" vyd:_id="vyd:mshjktdmodmcj4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cyk44ayp">4. КАТЕГОРИИ УЧАСТНИКОВ</w:t>
      </w:r>
    </w:p>
    <w:p w:rsidR="006531B6" w:rsidRPr="007A3B62" w:rsidRDefault="006531B6" w:rsidP="00A350CE" vyd:_id="vyd:mshjktcw86r75v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vf2v55v">4.1. Конкурс проводится в следующих соревновательных категориях:</w:t>
      </w:r>
    </w:p>
    <w:p w:rsidR="006531B6" w:rsidRPr="007A3B62" w:rsidRDefault="006531B6" w:rsidP="00A350CE" vyd:_id="vyd:mshjktcswzqx2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rqoutqg">4.1.1.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rl68x6k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qgd1uns">«Начинающие»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q5kiktx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q9azcri">– танцоры с общим опытом занятий бачатой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ppmvzl8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pmsyh1v">до 1,5 лет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ouolmz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ov4hihd">включительно на момент проведения соревнований.</w:t>
      </w:r>
    </w:p>
    <w:p w:rsidR="006531B6" w:rsidRPr="007A3B62" w:rsidRDefault="006531B6" w:rsidP="00A350CE" vyd:_id="vyd:mshjktcjv87zak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hmsmc9r">4.1.2.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gi9ac3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ggt1pao">«Любители»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fm67qut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fxpsx3f">– танцоры с опытом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eljw07h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ebvuxqa">более 1,5 лет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dw1clw1">, которые не ведут преподавательскую деятельность и не выступают в роли ассистентов на занятиях на регулярной основе.</w:t>
      </w:r>
    </w:p>
    <w:p w:rsidR="006531B6" w:rsidRPr="007A3B62" w:rsidRDefault="006531B6" w:rsidP="00A350CE" vyd:_id="vyd:mshjktcbxzjn64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a3cdxgw">4.1.3.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92r2y63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9ronivm">«Профессионалы»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9f8g988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8fyddtf">– действующие преподаватели бачаты, а также опытные танцоры высокого уровня, чей статус подтвержден Организатором.</w:t>
      </w:r>
    </w:p>
    <w:p w:rsidR="006531B6" w:rsidRPr="007A3B62" w:rsidRDefault="006531B6" w:rsidP="00A350CE" vyd:_id="vyd:mshjktc6ehgz4d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52mzesl">4.1.4.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4q3crl3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c493tdci">«Мастера»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3oph91n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3expl5x">– танцоры, отобранные в данную категорию по результатам специального отборочного тура в категории «Профессионалы» (порядок отбора описан в п. 7.4. настоящего Регламента).</w:t>
      </w:r>
    </w:p>
    <w:p w:rsidR="006531B6" w:rsidRPr="007A3B62" w:rsidRDefault="006531B6" w:rsidP="00A350CE" vyd:_id="vyd:mshjktc0uy8kfr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c07gj7jp">4.2. Участник вправе зарегистрироваться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zx1m6p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z9atr3y">только в одной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yamzzn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yuvpj19">из предложенных категорий.</w:t>
      </w:r>
    </w:p>
    <w:p w:rsidR="006531B6" w:rsidRPr="007A3B62" w:rsidRDefault="006531B6" w:rsidP="00A350CE" vyd:_id="vyd:mshjktbwtab49i">
      <w:pPr>
        <w:spacing w:before="0" w:after="0"/>
        <w:ind w:start="21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v6j8ih8">Примечание к п. 4.2: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u915wzm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uqfb1ip">Организатор оставляет за собой право запросить у участника документальное или иное подтверждение его танцевального стажа и статуса (видеозаписи, рекомендации от преподавателей) для корректного распределения по категориям. В случае предоставления недостоверных сведений Организатор вправе отказать участнику в регистрации или аннулировать его результаты.</w:t>
      </w:r>
    </w:p>
    <w:p w:rsidR="006531B6" w:rsidRPr="007A3B62" w:rsidRDefault="006531B6" w:rsidP="00A350CE" vyd:_id="vyd:mshjktbqzjkpw2">
      <w:pPr>
        <w:spacing w:before="480" w:after="480"/>
        <w:ind w:start="0" w:end="0"/>
        <w:jc w:val="start"/>
      </w:pPr>
    </w:p>
    <w:p w:rsidR="006531B6" w:rsidRPr="007A3B62" w:rsidRDefault="006531B6" w:rsidP="00A350CE" vyd:_id="vyd:mshjktbntieq7x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bm1muc1t">5. ТРЕБОВАНИЯ К УЧАСТНИКАМ</w:t>
      </w:r>
    </w:p>
    <w:p w:rsidR="006531B6" w:rsidRPr="007A3B62" w:rsidRDefault="006531B6" w:rsidP="00A350CE" vyd:_id="vyd:mshjktbjx2qk5u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jogri8l">5.1.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ij5lwg9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icgirbc">Возрастные ограничения: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h35qh3v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h7279wp">Минимальный возраст участников –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g7324tz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gtdtiib">18 лет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fmislc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ftfhjod">(полных лет на день проведения Конкурса).</w:t>
      </w:r>
    </w:p>
    <w:p w:rsidR="006531B6" w:rsidRPr="007A3B62" w:rsidRDefault="006531B6" w:rsidP="00A350CE" vyd:_id="vyd:mshjktbcgwnxv9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bmte3w6">5.2.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bbpk9k4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ae4mat0">Состав пар: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agjlhq8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9kp2lsj">Конкурс проводится среди пар в классическом составе: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93x15y9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9v4ehfs">мужчина (партнер) и женщина (партнерша)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8zayglk">. Данное правило сохраняется на всех этапах соревнований, включая финал с участием судей.</w:t>
      </w:r>
    </w:p>
    <w:p w:rsidR="006531B6" w:rsidRPr="007A3B62" w:rsidRDefault="006531B6" w:rsidP="00A350CE" vyd:_id="vyd:mshjktb6ff6o2e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5fdif3l">5.3.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4u3lns2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4o6x3ss">Квота участников: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3b02xgg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3yatgvt">Количество участников в каждой категории ограничено и составляет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23t4mk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2wvnmim">не более 60 (шестидесяти) 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24atir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1kuqmgd">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16idz63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b00otf7k">не более 60 (шестидесяти) партнерш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b0ma4wy3">.</w:t>
      </w:r>
    </w:p>
    <w:p w:rsidR="006531B6" w:rsidRPr="007A3B62" w:rsidRDefault="006531B6" w:rsidP="00A350CE" vyd:_id="vyd:mshjktayd5q709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w5m4e74">5.3.1. Организатор вправе досрочно закрыть регистрацию в категории при достижении установленного лимита.</w:t>
      </w:r>
    </w:p>
    <w:p w:rsidR="006531B6" w:rsidRPr="007A3B62" w:rsidRDefault="006531B6" w:rsidP="00A350CE" vyd:_id="vyd:mshjktasyh2r7x">
      <w:pPr>
        <w:spacing w:before="0" w:after="0"/>
        <w:ind w:start="21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arn69tgu">Примечание к п. 5.3: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rol75f1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qg89pqz">В случае, если в категории зарегистрировано менее 6 (шести) партнеров или 6 (шести) партнерш, Организатор оставляет за собой право объединить данную категорию со смежной (например, «Начинающие» с «Любителями») или отменить проведение туров в данной категории с возвратом регистрационного взноса участникам.</w:t>
      </w:r>
    </w:p>
    <w:p w:rsidR="006531B6" w:rsidRPr="007A3B62" w:rsidRDefault="006531B6" w:rsidP="00A350CE" vyd:_id="vyd:mshjktaouwrvku">
      <w:pPr>
        <w:spacing w:before="480" w:after="480"/>
        <w:ind w:start="0" w:end="0"/>
        <w:jc w:val="start"/>
      </w:pPr>
    </w:p>
    <w:p w:rsidR="006531B6" w:rsidRPr="007A3B62" w:rsidRDefault="006531B6" w:rsidP="00A350CE" vyd:_id="vyd:mshjktam7kxcze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ald9zojd">6. РЕГИСТРАЦИЯ И ЗАЯВОЧНЫЕ ВЗНОСЫ</w:t>
      </w:r>
    </w:p>
    <w:p w:rsidR="006531B6" w:rsidRPr="007A3B62" w:rsidRDefault="006531B6" w:rsidP="00A350CE" vyd:_id="vyd:mshjktajpamv29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iv99bte">6.1. Регистрация на Конкурс осуществляется в порядке и сроки, установленные Организатором и опубликованные на официальных ресурсах мероприятия.</w:t>
      </w:r>
    </w:p>
    <w:p w:rsidR="006531B6" w:rsidRPr="007A3B62" w:rsidRDefault="006531B6" w:rsidP="00A350CE" vyd:_id="vyd:mshjktagqr5352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fnwl5cy">6.2. Фактом регистрации является подача заявки в установленной форме и полная оплата заявочного взноса.</w:t>
      </w:r>
    </w:p>
    <w:p w:rsidR="006531B6" w:rsidRPr="007A3B62" w:rsidRDefault="006531B6" w:rsidP="00A350CE" vyd:_id="vyd:mshjktaeb4qb3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dwx8v9y">6.3. Размер заявочного взноса, порядок и сроки его оплаты определяются Организатором и публикуются в информационных материалах.</w:t>
      </w:r>
    </w:p>
    <w:p w:rsidR="006531B6" w:rsidRPr="007A3B62" w:rsidRDefault="006531B6" w:rsidP="00A350CE" vyd:_id="vyd:mshjktabhaak61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ademu3d">6.4. Возврат заявочного взноса производится только в случаях, предусмотренных Организатором (отказ в регистрации, отмена категории, форс-мажорные обстоятельства). Во всех иных случаях заявочный взнос не возвращается.</w:t>
      </w:r>
    </w:p>
    <w:p w:rsidR="006531B6" w:rsidRPr="007A3B62" w:rsidRDefault="006531B6" w:rsidP="00A350CE" vyd:_id="vyd:mshjkta84ta6e1">
      <w:pPr>
        <w:spacing w:before="480" w:after="480"/>
        <w:ind w:start="0" w:end="0"/>
        <w:jc w:val="start"/>
      </w:pPr>
    </w:p>
    <w:p w:rsidR="006531B6" w:rsidRPr="007A3B62" w:rsidRDefault="006531B6" w:rsidP="00A350CE" vyd:_id="vyd:mshjkta33juftj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a3txb5xl">7. ДИНАМИКА СОРЕВНОВАНИЙ</w:t>
      </w:r>
    </w:p>
    <w:p w:rsidR="006531B6" w:rsidRPr="007A3B62" w:rsidRDefault="006531B6" w:rsidP="00A350CE" vyd:_id="vyd:mshjkta00cq378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a08ke4wu">7.1. Соревнования в каждой категории проходят 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z7kxnvx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9zz28cu5">4 (четыре) тура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yrf9kwu">:</w:t>
      </w:r>
    </w:p>
    <w:p w:rsidR="006531B6" w:rsidRPr="007A3B62" w:rsidRDefault="006531B6" w:rsidP="00A350CE" vyd:_id="vyd:mshjkt9wuguz73">
      <w:pPr>
        <w:numPr>
          <w:ilvl w:val="0"/>
          <w:numId w:val="5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vca8sqi">Отборочный тур;</w:t>
      </w:r>
    </w:p>
    <w:p w:rsidR="006531B6" w:rsidRPr="007A3B62" w:rsidRDefault="006531B6" w:rsidP="00A350CE" vyd:_id="vyd:mshjkt9u2vyix1">
      <w:pPr>
        <w:numPr>
          <w:ilvl w:val="0"/>
          <w:numId w:val="5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t40tmqb">1/4 финала;</w:t>
      </w:r>
    </w:p>
    <w:p w:rsidR="006531B6" w:rsidRPr="007A3B62" w:rsidRDefault="006531B6" w:rsidP="00A350CE" vyd:_id="vyd:mshjkt9rnki33b">
      <w:pPr>
        <w:numPr>
          <w:ilvl w:val="0"/>
          <w:numId w:val="5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qiwk3d7">1/2 финала;</w:t>
      </w:r>
    </w:p>
    <w:p w:rsidR="006531B6" w:rsidRPr="007A3B62" w:rsidRDefault="006531B6" w:rsidP="00A350CE" vyd:_id="vyd:mshjkt9oy3uf07">
      <w:pPr>
        <w:numPr>
          <w:ilvl w:val="0"/>
          <w:numId w:val="55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nggud77">Финал.</w:t>
      </w:r>
    </w:p>
    <w:p w:rsidR="006531B6" w:rsidRPr="007A3B62" w:rsidRDefault="006531B6" w:rsidP="00A350CE" vyd:_id="vyd:mshjkt9l803nyu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i9d3hqo">7.2.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hp7ypt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9hs30uwe">Отборочные туры (для всех категорий):</w:t>
      </w:r>
    </w:p>
    <w:p w:rsidR="006531B6" w:rsidRPr="007A3B62" w:rsidRDefault="006531B6" w:rsidP="00A350CE" vyd:_id="vyd:mshjkt9fdsr2j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e5atz7j">7.2.1. Все зарегистрированные участники исполняют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dh0sz0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9dqq7772">3 (три) танца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c3kki9n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cx0oqee">под полные музыкальные треки.</w:t>
      </w:r>
    </w:p>
    <w:p w:rsidR="006531B6" w:rsidRPr="007A3B62" w:rsidRDefault="006531B6" w:rsidP="00A350CE" vyd:_id="vyd:mshjkt9au6um9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97olhzv">7.2.2. Смена партнеров происходит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8gwudqi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988loauu">каждую минуту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7gfoiex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7a20r4z">по сигналу судьи-распорядителя или звуковому маркеру.</w:t>
      </w:r>
    </w:p>
    <w:p w:rsidR="006531B6" w:rsidRPr="007A3B62" w:rsidRDefault="006531B6" w:rsidP="00A350CE" vyd:_id="vyd:mshjkt95tkxin0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4lj470t">7.2.3.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49ubn2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93o9pwc9">Система оценки в отборочных турах:</w:t>
      </w:r>
    </w:p>
    <w:p w:rsidR="006531B6" w:rsidRPr="007A3B62" w:rsidRDefault="006531B6" w:rsidP="00A350CE" vyd:_id="vyd:mshjkt91v9s548">
      <w:pPr>
        <w:numPr>
          <w:ilvl w:val="0"/>
          <w:numId w:val="5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0xo03kb">Каждый судья оценивает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909tnw4w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zqsh5q1">участника индивидуально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z5edh7i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z02c3n9">(не пару);</w:t>
      </w:r>
    </w:p>
    <w:p w:rsidR="006531B6" w:rsidRPr="007A3B62" w:rsidRDefault="006531B6" w:rsidP="00A350CE" vyd:_id="vyd:mshjkt8x0j4kiv">
      <w:pPr>
        <w:numPr>
          <w:ilvl w:val="0"/>
          <w:numId w:val="5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vrygwf3">Судьи-мужчины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vo2s4j1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v52wqtd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u3e00k3">;</w:t>
      </w:r>
    </w:p>
    <w:p w:rsidR="006531B6" w:rsidRPr="007A3B62" w:rsidRDefault="006531B6" w:rsidP="00A350CE" vyd:_id="vyd:mshjkt8skf0yhf">
      <w:pPr>
        <w:numPr>
          <w:ilvl w:val="0"/>
          <w:numId w:val="5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q49lknv">Судьи-женщины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p9qrqr1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p4sbzp8">партнерш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od3xyyd">;</w:t>
      </w:r>
    </w:p>
    <w:p w:rsidR="006531B6" w:rsidRPr="007A3B62" w:rsidRDefault="006531B6" w:rsidP="00A350CE" vyd:_id="vyd:mshjkt8lurb0az">
      <w:pPr>
        <w:numPr>
          <w:ilvl w:val="0"/>
          <w:numId w:val="5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ks9msus">Оценка выставляется бинарно: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kgj0ttz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jbccq83">«1»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j1do2z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i2s85mq">(участник проходит в следующий тур) или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ie0pcen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hb0uy3l">«0»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h01ooao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goeniyf">(не проходит);</w:t>
      </w:r>
    </w:p>
    <w:p w:rsidR="006531B6" w:rsidRPr="007A3B62" w:rsidRDefault="006531B6" w:rsidP="00A350CE" vyd:_id="vyd:mshjkt8etcbue6">
      <w:pPr>
        <w:numPr>
          <w:ilvl w:val="0"/>
          <w:numId w:val="56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dz6w9jo">Оценка выставляется комплексно по четырем критериям: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dn9tq7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cuu5k5o">Техника, Музыкальность, Взаимодействие, Артистизм/Имидж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cq9ghah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cl7v6bi">(подробнее в Разделе 9).</w:t>
      </w:r>
    </w:p>
    <w:p w:rsidR="006531B6" w:rsidRPr="007A3B62" w:rsidRDefault="006531B6" w:rsidP="00A350CE" vyd:_id="vyd:mshjkt8al1w5sd">
      <w:pPr>
        <w:spacing w:before="0" w:after="0"/>
        <w:ind w:start="21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9ydkjbo">Примечание к п. 7.2.3: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874z9fx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85x0f6b">В отборочных турах судья не обязан комментировать оценку «0». Решение принимается на основе общего впечатления от выступления участника в течение всего отборочного этапа.</w:t>
      </w:r>
    </w:p>
    <w:p w:rsidR="006531B6" w:rsidRPr="007A3B62" w:rsidRDefault="006531B6" w:rsidP="00A350CE" vyd:_id="vyd:mshjkt86vccsqs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5nbh9g4">7.3.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4nwnlyy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83lcwahf">Полуфиналы (1/4 и 1/2 финала):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2e8jfvz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81valfax">Проводятся по тем же правилам, что и отборочный тур (п. 7.2.), с уменьшением количества участников после каждого этапа.</w:t>
      </w:r>
    </w:p>
    <w:p w:rsidR="006531B6" w:rsidRPr="007A3B62" w:rsidRDefault="006531B6" w:rsidP="00A350CE" vyd:_id="vyd:mshjkt7zoae0oe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yik39e4">7.4.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xlin271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xdig777">Отбор в категорию «Мастера»:</w:t>
      </w:r>
    </w:p>
    <w:p w:rsidR="006531B6" w:rsidRPr="007A3B62" w:rsidRDefault="006531B6" w:rsidP="00A350CE" vyd:_id="vyd:mshjkt7vh12b1j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uqdofu9">7.4.1. Категория «Мастера» формируется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u65y4ri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tiwqadv">не по заявительному принципу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tol6v1j">, а по результатам специального отборочного тура среди участников категории «Профессионалы».</w:t>
      </w:r>
    </w:p>
    <w:p w:rsidR="006531B6" w:rsidRPr="007A3B62" w:rsidRDefault="006531B6" w:rsidP="00A350CE" vyd:_id="vyd:mshjkt7r00re9p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qkwc0yj">7.4.2. Решение о переводе конкретных участников из категории «Профессионалы» в категорию «Мастера» принимает судейская коллегия по итогам 1/2 финала категории «Профессионалы».</w:t>
      </w:r>
    </w:p>
    <w:p w:rsidR="006531B6" w:rsidRPr="007A3B62" w:rsidRDefault="006531B6" w:rsidP="00A350CE" vyd:_id="vyd:mshjkt7oylko45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jvl59fr">7.5.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jl2ju7o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i837q6o">Финал:</w:t>
      </w:r>
    </w:p>
    <w:p w:rsidR="006531B6" w:rsidRPr="007A3B62" w:rsidRDefault="006531B6" w:rsidP="00A350CE" vyd:_id="vyd:mshjkt7gyb4v2h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fkc1n43">7.5.1.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focnu5d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fuqo3lh">Для категорий «Начинающие» и «Любители»:</w:t>
      </w:r>
    </w:p>
    <w:p w:rsidR="006531B6" w:rsidRPr="007A3B62" w:rsidRDefault="006531B6" w:rsidP="00A350CE" vyd:_id="vyd:mshjkt7c54l309">
      <w:pPr>
        <w:numPr>
          <w:ilvl w:val="0"/>
          <w:numId w:val="5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bls87fo">Участники танцуют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bzx0z2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b4z5fx2">с судьями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ak6krxv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acdhi0r">(в роли партнеров/партнерш) под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9u9oo8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9ekkmbc">2 (два) полных музыкальных трека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85lhft6">;</w:t>
      </w:r>
    </w:p>
    <w:p w:rsidR="006531B6" w:rsidRPr="007A3B62" w:rsidRDefault="006531B6" w:rsidP="00A350CE" vyd:_id="vyd:mshjkt76ou6yqc">
      <w:pPr>
        <w:numPr>
          <w:ilvl w:val="0"/>
          <w:numId w:val="5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5nejybq">Смена партнера (включая смену судьи) происходит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525c5p0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74h5b6yc">каждую минуту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74y0vwwo">;</w:t>
      </w:r>
    </w:p>
    <w:p w:rsidR="006531B6" w:rsidRPr="007A3B62" w:rsidRDefault="006531B6" w:rsidP="00A350CE" vyd:_id="vyd:mshjkt6z4ptpph">
      <w:pPr>
        <w:numPr>
          <w:ilvl w:val="0"/>
          <w:numId w:val="5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w16rolm">Пары для финала определяются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v1pearb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v4qvtrs">живой жеребьевкой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u1825t9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uspgpiz">непосредственно перед выступлением.</w:t>
      </w:r>
    </w:p>
    <w:p w:rsidR="006531B6" w:rsidRPr="007A3B62" w:rsidRDefault="006531B6" w:rsidP="00A350CE" vyd:_id="vyd:mshjkt6sh2j1ta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r6jb91q">7.5.2.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qgc54w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qx3yt0c">Для категорий «Профессионалы» и «Мастера»:</w:t>
      </w:r>
    </w:p>
    <w:p w:rsidR="006531B6" w:rsidRPr="007A3B62" w:rsidRDefault="006531B6" w:rsidP="00A350CE" vyd:_id="vyd:mshjkt6og8y71b">
      <w:pPr>
        <w:numPr>
          <w:ilvl w:val="0"/>
          <w:numId w:val="58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ncpryzz">Участники танцуют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my0ht5x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mh7woii">с судьями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l58gue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lsczaf5">под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kdg119d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klt8gsn">2 (два) полных музыкальных трека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kh1lyoc">;</w:t>
      </w:r>
    </w:p>
    <w:p w:rsidR="006531B6" w:rsidRPr="007A3B62" w:rsidRDefault="006531B6" w:rsidP="00A350CE" vyd:_id="vyd:mshjkt6iq8tbxc">
      <w:pPr>
        <w:numPr>
          <w:ilvl w:val="0"/>
          <w:numId w:val="58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hivud5t">Смена партнера (включая смену судьи) происходит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gotw65v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g3nuf23">каждую минуту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fvs6gdx">.</w:t>
      </w:r>
    </w:p>
    <w:p w:rsidR="006531B6" w:rsidRPr="007A3B62" w:rsidRDefault="006531B6" w:rsidP="00A350CE" vyd:_id="vyd:mshjkt6d8l27us">
      <w:pPr>
        <w:spacing w:before="0" w:after="0"/>
        <w:ind w:start="21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6c2291rt">Примечание к п. 7.5.2: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c7l79p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ckeodrm">В финале судьи выступают в роли «идеальных партнеров» и не оценивают друг друга. Их задача — предоставить участникам равные условия для демонстрации навыков взаимодействия с разными людьми.</w:t>
      </w:r>
    </w:p>
    <w:p w:rsidR="006531B6" w:rsidRPr="007A3B62" w:rsidRDefault="006531B6" w:rsidP="00A350CE" vyd:_id="vyd:mshjkt6aqroxzd">
      <w:pPr>
        <w:spacing w:before="480" w:after="480"/>
        <w:ind w:start="0" w:end="0"/>
        <w:jc w:val="start"/>
      </w:pPr>
    </w:p>
    <w:p w:rsidR="006531B6" w:rsidRPr="007A3B62" w:rsidRDefault="006531B6" w:rsidP="00A350CE" vyd:_id="vyd:mshjkt68wvbgea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677rz0yd">8. МУЗЫКАЛЬНОЕ СОПРОВОЖДЕНИЕ</w:t>
      </w:r>
    </w:p>
    <w:p w:rsidR="006531B6" w:rsidRPr="007A3B62" w:rsidRDefault="006531B6" w:rsidP="00A350CE" vyd:_id="vyd:mshjkt6591elig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64v3ry7a">8.1. Участники выступают исключительно под музыку, предоставленную Организатором.</w:t>
      </w:r>
    </w:p>
    <w:p w:rsidR="006531B6" w:rsidRPr="007A3B62" w:rsidRDefault="006531B6" w:rsidP="00A350CE" vyd:_id="vyd:mshjkt601t5azr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zkj8nhx">8.2.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ywria6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5yvjeyko">Плейлист не публикуется заранее.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xr2t8w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x63exkf">Данное правило является принципиальным для сохранения духа импровизации и не подлежит обсуждению.</w:t>
      </w:r>
    </w:p>
    <w:p w:rsidR="006531B6" w:rsidRPr="007A3B62" w:rsidRDefault="006531B6" w:rsidP="00A350CE" vyd:_id="vyd:mshjkt5v50cypx">
      <w:pPr>
        <w:spacing w:before="0" w:after="0"/>
        <w:ind w:start="0" w:end="0"/>
        <w:jc w:val="start"/>
      </w:pPr>
    </w:p>
    <w:p w:rsidR="006531B6" w:rsidRPr="007A3B62" w:rsidRDefault="006531B6" w:rsidP="00A350CE" vyd:_id="vyd:mshjkt5pl071uy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5pf6amev">9. КРИТЕРИИ ОЦЕНКИ</w:t>
      </w:r>
    </w:p>
    <w:p w:rsidR="006531B6" w:rsidRPr="007A3B62" w:rsidRDefault="006531B6" w:rsidP="00A350CE" vyd:_id="vyd:mshjkt5n8y2gej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5mikuvhg">9.1. Техника</w:t>
      </w:r>
    </w:p>
    <w:p w:rsidR="006531B6" w:rsidRPr="007A3B62" w:rsidRDefault="006531B6" w:rsidP="00A350CE" vyd:_id="vyd:mshjkt5ktszt3p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j3g16aa">Оценивается физическое исполнение движений:</w:t>
      </w:r>
    </w:p>
    <w:p w:rsidR="006531B6" w:rsidRPr="007A3B62" w:rsidRDefault="006531B6" w:rsidP="00A350CE" vyd:_id="vyd:mshjkt5i3s833f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hwwojr0">9.1.1.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gozk2r9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5g3fe8mu">Базовый шаг:</w:t>
      </w:r>
    </w:p>
    <w:p w:rsidR="006531B6" w:rsidRPr="007A3B62" w:rsidRDefault="006531B6" w:rsidP="00A350CE" vyd:_id="vyd:mshjkt5eoiefos">
      <w:pPr>
        <w:numPr>
          <w:ilvl w:val="0"/>
          <w:numId w:val="59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d6xlsz4">Четкое, уверенное наступание в ритм;</w:t>
      </w:r>
    </w:p>
    <w:p w:rsidR="006531B6" w:rsidRPr="007A3B62" w:rsidRDefault="006531B6" w:rsidP="00A350CE" vyd:_id="vyd:mshjkt5cnu18n5">
      <w:pPr>
        <w:numPr>
          <w:ilvl w:val="0"/>
          <w:numId w:val="59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994lmgc">Сбор ног на 4 и 8 у партнерши, и у партнера (кроме случаев, когда ведение требует не собирать ноги или в случае ярко выраженного стайлинга);</w:t>
      </w:r>
    </w:p>
    <w:p w:rsidR="006531B6" w:rsidRPr="007A3B62" w:rsidRDefault="006531B6" w:rsidP="00A350CE" vyd:_id="vyd:mshjkt561jzmua">
      <w:pPr>
        <w:numPr>
          <w:ilvl w:val="0"/>
          <w:numId w:val="59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5czmsn2">Танцевание «с весом» — наступание осуществляется с давлением в пол.</w:t>
      </w:r>
    </w:p>
    <w:p w:rsidR="006531B6" w:rsidRPr="007A3B62" w:rsidRDefault="006531B6" w:rsidP="00A350CE" vyd:_id="vyd:mshjkt53cckvty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2s6kegj">9.1.2.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51qsluiy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51utqdqf">Общие критерии техники:</w:t>
      </w:r>
    </w:p>
    <w:p w:rsidR="006531B6" w:rsidRPr="007A3B62" w:rsidRDefault="006531B6" w:rsidP="00A350CE" vyd:_id="vyd:mshjkt50jvkc9u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zoyso9f">Правильное исполнение фундаментальной/базовой техники стиля;</w:t>
      </w:r>
    </w:p>
    <w:p w:rsidR="006531B6" w:rsidRPr="007A3B62" w:rsidRDefault="006531B6" w:rsidP="00A350CE" vyd:_id="vyd:mshjkt4x06wwpa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wtlv530">Демонстрация аутентичности стиля или сущности танца;</w:t>
      </w:r>
    </w:p>
    <w:p w:rsidR="006531B6" w:rsidRPr="007A3B62" w:rsidRDefault="006531B6" w:rsidP="00A350CE" vyd:_id="vyd:mshjkt4v0mmmh7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uix99a4">Уровень сложности используемых фигур в композиции и точность их исполнения;</w:t>
      </w:r>
    </w:p>
    <w:p w:rsidR="006531B6" w:rsidRPr="007A3B62" w:rsidRDefault="006531B6" w:rsidP="00A350CE" vyd:_id="vyd:mshjkt4s6jlfz5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rqcq61i">Танцевальный арсенал танцора (набор фигур и отсутствие постоянных повторов элементов и их связок);</w:t>
      </w:r>
    </w:p>
    <w:p w:rsidR="006531B6" w:rsidRPr="007A3B62" w:rsidRDefault="006531B6" w:rsidP="00A350CE" vyd:_id="vyd:mshjkt4px5ezcv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oouliqi">Точность применяемых базовых и усовершенствованных ритмов;</w:t>
      </w:r>
    </w:p>
    <w:p w:rsidR="006531B6" w:rsidRPr="007A3B62" w:rsidRDefault="006531B6" w:rsidP="00A350CE" vyd:_id="vyd:mshjkt4nnm2wqo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mmqg68s">Умение использовать танцевальное пространство;</w:t>
      </w:r>
    </w:p>
    <w:p w:rsidR="006531B6" w:rsidRPr="007A3B62" w:rsidRDefault="006531B6" w:rsidP="00A350CE" vyd:_id="vyd:mshjkt4krg0wx3">
      <w:pPr>
        <w:numPr>
          <w:ilvl w:val="0"/>
          <w:numId w:val="60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icuy05z">Баланс, мышечный контроль, растяжка, энергия.</w:t>
      </w:r>
    </w:p>
    <w:p w:rsidR="006531B6" w:rsidRPr="007A3B62" w:rsidRDefault="006531B6" w:rsidP="00A350CE" vyd:_id="vyd:mshjkt4h4bmig7">
      <w:pPr>
        <w:spacing w:before="0" w:after="0"/>
        <w:ind w:start="21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p w:rsidR="006531B6" w:rsidRPr="007A3B62" w:rsidRDefault="006531B6" w:rsidP="00A350CE" vyd:_id="vyd:mshjkt4djvxdn1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4cz4vsqo">9.2. Музыкальность</w:t>
      </w:r>
    </w:p>
    <w:p w:rsidR="006531B6" w:rsidRPr="007A3B62" w:rsidRDefault="006531B6" w:rsidP="00A350CE" vyd:_id="vyd:mshjkt4bkjmgbo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a8ek2tw">Оценивается взаимодействие танцора с музыкой:</w:t>
      </w:r>
    </w:p>
    <w:p w:rsidR="006531B6" w:rsidRPr="007A3B62" w:rsidRDefault="006531B6" w:rsidP="00A350CE" vyd:_id="vyd:mshjkt48ana17w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7u7egx1">Попадание в основной бит;</w:t>
      </w:r>
    </w:p>
    <w:p w:rsidR="006531B6" w:rsidRPr="007A3B62" w:rsidRDefault="006531B6" w:rsidP="00A350CE" vyd:_id="vyd:mshjkt45g4zg1y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4vuvkef">Соблюдение счета 1 и 5 в лицевой позиции;</w:t>
      </w:r>
    </w:p>
    <w:p w:rsidR="006531B6" w:rsidRPr="007A3B62" w:rsidRDefault="006531B6" w:rsidP="00A350CE" vyd:_id="vyd:mshjkt43ylj21w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420ejwrd">Соответствие энергии танца энергии музыки;</w:t>
      </w:r>
    </w:p>
    <w:p w:rsidR="006531B6" w:rsidRPr="007A3B62" w:rsidRDefault="006531B6" w:rsidP="00A350CE" vyd:_id="vyd:mshjkt40cgi1yu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zri5dnd">Уместность выбора движений в зависимости от темы музыкального квадрата и смены настроения в музыке;</w:t>
      </w:r>
    </w:p>
    <w:p w:rsidR="006531B6" w:rsidRPr="007A3B62" w:rsidRDefault="006531B6" w:rsidP="00A350CE" vyd:_id="vyd:mshjkt3xuxq41t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wsb2xug">Попадание в акценты, брейки и паузы (без риска для здоровья партнерши/партнера);</w:t>
      </w:r>
    </w:p>
    <w:p w:rsidR="006531B6" w:rsidRPr="007A3B62" w:rsidRDefault="006531B6" w:rsidP="00A350CE" vyd:_id="vyd:mshjkt3vtazm82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tfwxw2o">Своевременное и уместное обыгрывание ритмического рисунка;</w:t>
      </w:r>
    </w:p>
    <w:p w:rsidR="006531B6" w:rsidRPr="007A3B62" w:rsidRDefault="006531B6" w:rsidP="00A350CE" vyd:_id="vyd:mshjkt3siebri4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rqfz8rs">Уместность выполнения движения на конкретный звук;</w:t>
      </w:r>
    </w:p>
    <w:p w:rsidR="006531B6" w:rsidRPr="007A3B62" w:rsidRDefault="006531B6" w:rsidP="00A350CE" vyd:_id="vyd:mshjkt3pgsrzzg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3oi4czid">Особое правило: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nbu1te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ne0ji0l">«Музыка закончилась — движения закончились». Не допускается продолжение танца после выключения трека (исключение: только для логичного завершения предыдущего элемента или для поклона);</w:t>
      </w:r>
    </w:p>
    <w:p w:rsidR="006531B6" w:rsidRPr="007A3B62" w:rsidRDefault="006531B6" w:rsidP="00A350CE" vyd:_id="vyd:mshjkt3lgstv0k">
      <w:pPr>
        <w:numPr>
          <w:ilvl w:val="0"/>
          <w:numId w:val="61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koww6l2">Наличие разных инструментов для обыгрывания музыки.</w:t>
      </w:r>
    </w:p>
    <w:p w:rsidR="006531B6" w:rsidRPr="007A3B62" w:rsidRDefault="006531B6" w:rsidP="00A350CE" vyd:_id="vyd:mshjkt3j8manvp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3ec8ibrp">9.3. Взаимодействие</w:t>
      </w:r>
    </w:p>
    <w:p w:rsidR="006531B6" w:rsidRPr="007A3B62" w:rsidRDefault="006531B6" w:rsidP="00A350CE" vyd:_id="vyd:mshjkt3c6jy8no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bp77y90">Оценивается работа в паре:</w:t>
      </w:r>
    </w:p>
    <w:p w:rsidR="006531B6" w:rsidRPr="007A3B62" w:rsidRDefault="006531B6" w:rsidP="00A350CE" vyd:_id="vyd:mshjkt39e7le0e">
      <w:pPr>
        <w:numPr>
          <w:ilvl w:val="0"/>
          <w:numId w:val="6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8nale1t">Подготовки к движениям;</w:t>
      </w:r>
    </w:p>
    <w:p w:rsidR="006531B6" w:rsidRPr="007A3B62" w:rsidRDefault="006531B6" w:rsidP="00A350CE" vyd:_id="vyd:mshjkt374fsmos">
      <w:pPr>
        <w:numPr>
          <w:ilvl w:val="0"/>
          <w:numId w:val="6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354ekw5i">Сохранение логики движения и взаимодействия в течение всего танца;</w:t>
      </w:r>
    </w:p>
    <w:p w:rsidR="006531B6" w:rsidRPr="007A3B62" w:rsidRDefault="006531B6" w:rsidP="00A350CE" vyd:_id="vyd:mshjkt31c52x07">
      <w:pPr>
        <w:numPr>
          <w:ilvl w:val="0"/>
          <w:numId w:val="6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z8hkeq2">Завершение движения, сохранение баланса и логики;</w:t>
      </w:r>
    </w:p>
    <w:p w:rsidR="006531B6" w:rsidRPr="007A3B62" w:rsidRDefault="006531B6" w:rsidP="00A350CE" vyd:_id="vyd:mshjkt2yjtlvnl">
      <w:pPr>
        <w:numPr>
          <w:ilvl w:val="0"/>
          <w:numId w:val="6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xsh2hqh">Эстетичные конечные позиции партнерши и партнера при остановках и выполнении движений;</w:t>
      </w:r>
    </w:p>
    <w:p w:rsidR="006531B6" w:rsidRPr="007A3B62" w:rsidRDefault="006531B6" w:rsidP="00A350CE" vyd:_id="vyd:mshjkt2vdhofc6">
      <w:pPr>
        <w:numPr>
          <w:ilvl w:val="0"/>
          <w:numId w:val="62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u7hjje9">Видимое взаимодействие партнеров друг с другом: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tmjqd4d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2tpdy0vu">партнер ведет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sxrdm06">,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rlmgti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2rcen4ld">партнерша следует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q92a91c">.</w:t>
      </w:r>
    </w:p>
    <w:p w:rsidR="006531B6" w:rsidRPr="007A3B62" w:rsidRDefault="006531B6" w:rsidP="00A350CE" vyd:_id="vyd:mshjkt2ofhneeb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2jcjk14t">9.4. Артистизм и Имидж</w:t>
      </w:r>
    </w:p>
    <w:p w:rsidR="006531B6" w:rsidRPr="007A3B62" w:rsidRDefault="006531B6" w:rsidP="00A350CE" vyd:_id="vyd:mshjkt2itdf8kf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h5asbyb">Оценивается визуальная и эмоциональная подача:</w:t>
      </w:r>
    </w:p>
    <w:p w:rsidR="006531B6" w:rsidRPr="007A3B62" w:rsidRDefault="006531B6" w:rsidP="00A350CE" vyd:_id="vyd:mshjkt2fiovzyc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e67s7ri">Уместное и гармоничное эмоциональное выражение музыки;</w:t>
      </w:r>
    </w:p>
    <w:p w:rsidR="006531B6" w:rsidRPr="007A3B62" w:rsidRDefault="006531B6" w:rsidP="00A350CE" vyd:_id="vyd:mshjkt2c849vql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bshmne0">Эмоциональное взаимодействие между партнерами;</w:t>
      </w:r>
    </w:p>
    <w:p w:rsidR="006531B6" w:rsidRPr="007A3B62" w:rsidRDefault="006531B6" w:rsidP="00A350CE" vyd:_id="vyd:mshjkt29kup7r2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8v457da">Презентация себя на площадке (походка, осанка);</w:t>
      </w:r>
    </w:p>
    <w:p w:rsidR="006531B6" w:rsidRPr="007A3B62" w:rsidRDefault="006531B6" w:rsidP="00A350CE" vyd:_id="vyd:mshjkt26snffnd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25jyicu3">Сценический образ: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5n0xpr8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4s14u0n">не приветствуется «тренировочный» стиль одежды (спортивные костюмы). Излишняя обнаженность, отвлекающая судей от оценивания, также не допускается;</w:t>
      </w:r>
    </w:p>
    <w:p w:rsidR="006531B6" w:rsidRPr="007A3B62" w:rsidRDefault="006531B6" w:rsidP="00A350CE" vyd:_id="vyd:mshjkt22apdhsl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21wzgc59">Обувь: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16nfgeg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203tv400">должна быть чистой. Приветствуется танцевальная обувь у партнеров и партнерш. Допускается выступление в обуви без каблука. Выбор обуви остается за участником и не влияет на оценку напрямую;</w:t>
      </w:r>
    </w:p>
    <w:p w:rsidR="006531B6" w:rsidRPr="007A3B62" w:rsidRDefault="006531B6" w:rsidP="00A350CE" vyd:_id="vyd:mshjkt1yx2kah9">
      <w:pPr>
        <w:numPr>
          <w:ilvl w:val="0"/>
          <w:numId w:val="63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xd2molh">Внешний вид: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xpid1l3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wxvedwd">волосы должны быть расчесаны и аккуратно уложены.</w:t>
      </w:r>
    </w:p>
    <w:p w:rsidR="006531B6" w:rsidRPr="007A3B62" w:rsidRDefault="006531B6" w:rsidP="00A350CE" vyd:_id="vyd:mshjkt1ufcxe5q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t1o9fu9hh">10. СИСТЕМА СУДЕЙСТВА И ПОДСЧЕТ РЕЗУЛЬТАТОВ</w:t>
      </w:r>
    </w:p>
    <w:p w:rsidR="006531B6" w:rsidRPr="007A3B62" w:rsidRDefault="006531B6" w:rsidP="00A350CE" vyd:_id="vyd:mshjkt1mtskef3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lr2uzlz">10.1.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l02jvm4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ikuwk5f">Судейская коллегия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i1dxjgc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hvjv50m" xml:space="preserve">формируется из артистов фестиваля и 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zna0lbdk7s">преподавателей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zn9ulwim71" xml:space="preserve">, являющихся признанными экспертами в танце бачата. </w:t>
      </w:r>
    </w:p>
    <w:p w:rsidR="006531B6" w:rsidRPr="007A3B62" w:rsidRDefault="006531B6" w:rsidP="00A350CE" vyd:_id="vyd:mshjzzbw6p02zx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ek7sod4">10.2.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dv9ndq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dvcn4el">Отборочные туры:</w:t>
      </w:r>
    </w:p>
    <w:p w:rsidR="006531B6" w:rsidRPr="007A3B62" w:rsidRDefault="006531B6" w:rsidP="00A350CE" vyd:_id="vyd:mshjkt1b410spn">
      <w:pPr>
        <w:numPr>
          <w:ilvl w:val="0"/>
          <w:numId w:val="64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aly3pto">Судьи-мужчины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az7q91j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9j1ja18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8bpyv8e">;</w:t>
      </w:r>
    </w:p>
    <w:p w:rsidR="006531B6" w:rsidRPr="007A3B62" w:rsidRDefault="006531B6" w:rsidP="00A350CE" vyd:_id="vyd:mshjkt175po521">
      <w:pPr>
        <w:numPr>
          <w:ilvl w:val="0"/>
          <w:numId w:val="64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633a782">Судьи-женщины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5yq40tr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56bymre">партнерш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48nxjoh">;</w:t>
      </w:r>
    </w:p>
    <w:p w:rsidR="006531B6" w:rsidRPr="007A3B62" w:rsidRDefault="006531B6" w:rsidP="00A350CE" vyd:_id="vyd:mshjkt1240jlh5">
      <w:pPr>
        <w:numPr>
          <w:ilvl w:val="0"/>
          <w:numId w:val="64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1jmbex2">Каждый судья ставит оценку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1046023d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10qawldu">«1»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zozhe39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zxb45l7">(проходит в следующий тур) или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y2imf3i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0yxcm78b">«0»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xhp0upa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xt5hr80">(не проходит) по каждому из четырех критериев (п. 9.1–9.4). Итоговое решение о прохождении принимается на основе общего количества набранных баллов.</w:t>
      </w:r>
    </w:p>
    <w:p w:rsidR="006531B6" w:rsidRPr="007A3B62" w:rsidRDefault="006531B6" w:rsidP="00A350CE" vyd:_id="vyd:mshjkt0v6z2ans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uadovk5">10.3.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ut719na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0t2ez4iq">Финал (категории «Начинающие» и «Любители»):</w:t>
      </w:r>
    </w:p>
    <w:p w:rsidR="006531B6" w:rsidRPr="007A3B62" w:rsidRDefault="006531B6" w:rsidP="00A350CE" vyd:_id="vyd:mshjkt0rq03eeg">
      <w:pPr>
        <w:numPr>
          <w:ilvl w:val="0"/>
          <w:numId w:val="65"/>
        </w:numPr>
        <w:spacing w:after="120" w:lineRule="auto" w:before="0"/>
        <w:ind w:start="270" w:end="0" w:hanging="36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yuhusal" xml:space="preserve">Действует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ypjbrij">раздельное оценивание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xmjd9jy">:</w:t>
      </w:r>
    </w:p>
    <w:p w:rsidR="006531B6" w:rsidRPr="007A3B62" w:rsidRDefault="006531B6" w:rsidP="00A350CE" vyd:_id="vyd:mshk26ovtsf4cs">
      <w:pPr>
        <w:numPr>
          <w:ilvl w:val="1"/>
          <w:numId w:val="65"/>
        </w:numPr>
        <w:spacing w:after="0" w:lineRule="auto" w:before="0"/>
        <w:ind w:start="540" w:end="0" w:hanging="36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tph1fb8" xml:space="preserve">Судьи-мужчины оценивают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szk2ogg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s9rd473" xml:space="preserve"> по критериям: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rfmd4lu">Техника, Музыкальность, Артистизм/Имидж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q0zcg8t" xml:space="preserve"> (п. 9.1, 9.2, 9.4);</w:t>
      </w:r>
    </w:p>
    <w:p w:rsidR="006531B6" w:rsidRPr="007A3B62" w:rsidRDefault="006531B6" w:rsidP="00A350CE" vyd:_id="vyd:mshk26onf1u78r">
      <w:pPr>
        <w:numPr>
          <w:ilvl w:val="1"/>
          <w:numId w:val="65"/>
        </w:numPr>
        <w:spacing w:after="0" w:lineRule="auto" w:before="0"/>
        <w:ind w:start="540" w:end="0" w:hanging="36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m5bubhb" xml:space="preserve">Судьи-женщины оценивают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lvue8xb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kf78ojt" xml:space="preserve"> по критерию: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kkcznln">Взаимодействие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jl4coqn" xml:space="preserve"> (п. 9.3);</w:t>
      </w:r>
    </w:p>
    <w:p w:rsidR="006531B6" w:rsidRPr="007A3B62" w:rsidRDefault="006531B6" w:rsidP="00A350CE" vyd:_id="vyd:mshk26oepiliek">
      <w:pPr>
        <w:numPr>
          <w:ilvl w:val="1"/>
          <w:numId w:val="65"/>
        </w:numPr>
        <w:spacing w:after="0" w:lineRule="auto" w:before="0"/>
        <w:ind w:start="540" w:end="0" w:hanging="360"/>
        <w:jc w:val="start"/>
        <w:rPr>
          <w:color w:val="000000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dogo12q" xml:space="preserve">И наоборот: судьи-женщины оценивают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cc641tr">партнерш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byx06k8" xml:space="preserve"> по критериям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b6mmg95">Техника, Музыкальность, Артистизм/Имидж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a0rwuxx" xml:space="preserve">, а судьи-мужчины — по критерию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k26o9scwr3h">Взаимодействие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k26o7w6r321">.</w:t>
      </w:r>
    </w:p>
    <w:p w:rsidR="006531B6" w:rsidRPr="007A3B62" w:rsidRDefault="006531B6" w:rsidP="00A350CE" vyd:_id="vyd:mshk26nzcu5vpi">
      <w:p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</w:p>
    <w:p w:rsidR="006531B6" w:rsidRPr="007A3B62" w:rsidRDefault="006531B6" w:rsidP="00A350CE" vyd:_id="vyd:mshjkt0cf8coy9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b1r8o2g">10.4.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a5xoekz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0azztxza">Финал (категории «Профессионалы» и «Мастера»):</w:t>
      </w:r>
    </w:p>
    <w:p w:rsidR="006531B6" w:rsidRPr="007A3B62" w:rsidRDefault="006531B6" w:rsidP="00A350CE" vyd:_id="vyd:mshjkt08sj55ev">
      <w:pPr>
        <w:numPr>
          <w:ilvl w:val="0"/>
          <w:numId w:val="66"/>
        </w:numPr>
        <w:spacing w:before="0" w:after="12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7jxmq2t">Действует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67rqa9p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067rptj9">раздельное оценивание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5px0vdg">:</w:t>
      </w:r>
    </w:p>
    <w:p w:rsidR="006531B6" w:rsidRPr="007A3B62" w:rsidRDefault="006531B6" w:rsidP="00A350CE" vyd:_id="vyd:mshjkt03dfo886">
      <w:pPr>
        <w:numPr>
          <w:ilvl w:val="1"/>
          <w:numId w:val="66"/>
        </w:numPr>
        <w:spacing w:before="0" w:after="0"/>
        <w:ind w:start="54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26sqs8d">Судьи-мужчины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12tjirq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t01l46zop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082pw0b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t00ow9xwx">по критериям: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zr481uc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z56wti0">Техника, Музыкальность, Артистизм/Имидж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y9r6epb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y9gmtzs">(п. 9.1, 9.2, 9.4);</w:t>
      </w:r>
    </w:p>
    <w:p w:rsidR="006531B6" w:rsidRPr="007A3B62" w:rsidRDefault="006531B6" w:rsidP="00A350CE" vyd:_id="vyd:mshjkszwe8ag5r">
      <w:pPr>
        <w:numPr>
          <w:ilvl w:val="1"/>
          <w:numId w:val="66"/>
        </w:numPr>
        <w:spacing w:before="0" w:after="0"/>
        <w:ind w:start="54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vs3wjhi">Судьи-женщины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ulcmraf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ugu8igk">партнеров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tmy25iu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ty1flg1">по критерию: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sta2agc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r8zs3nf">Взаимодействие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rwephpv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qjpnk3w">(п. 9.3);</w:t>
      </w:r>
    </w:p>
    <w:p w:rsidR="006531B6" w:rsidRPr="007A3B62" w:rsidRDefault="006531B6" w:rsidP="00A350CE" vyd:_id="vyd:mshjkszomd09ic">
      <w:pPr>
        <w:numPr>
          <w:ilvl w:val="1"/>
          <w:numId w:val="66"/>
        </w:numPr>
        <w:spacing w:before="0" w:after="0"/>
        <w:ind w:start="54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nipjvfd">И наоборот: судьи-женщины оценивают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neryfy6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ml8rv5g">партнерш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kqbcmh3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k3d7tks">по критериям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jyjwqgy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jla7jtz">Техника, Музыкальность, Артистизм/Имидж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iwmtxqp">, а судьи-мужчины — по критерию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ipzjm70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hl17mzw">Взаимодействие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hjjhc6q">.</w:t>
      </w:r>
    </w:p>
    <w:p w:rsidR="006531B6" w:rsidRPr="007A3B62" w:rsidRDefault="006531B6" w:rsidP="00A350CE" vyd:_id="vyd:mshjkszfc07sb2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dbhb70n">10.5.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dnxxx1c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cob2vzu">Окончательность решений: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c2pwrxl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b2yozg4">Результаты голосования и решение судей в финале являются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b7tlvff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anhn5er">окончательными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ayicthw">. После того как все судьи проставили свои оценки, результат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9ho8bzg" xml:space="preserve"> 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z8w9w2ow">не может быть изменен</w:t>
      </w: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z8p8vxpc">.</w:t>
      </w:r>
    </w:p>
    <w:p w:rsidR="006531B6" w:rsidRPr="007A3B62" w:rsidRDefault="006531B6" w:rsidP="00A350CE" vyd:_id="vyd:mshjksz69d5jxs">
      <w:pPr>
        <w:spacing w:before="480" w:after="480"/>
        <w:ind w:start="0" w:end="0"/>
        <w:jc w:val="start"/>
      </w:pPr>
    </w:p>
    <w:p w:rsidR="006531B6" w:rsidRPr="007A3B62" w:rsidRDefault="006531B6" w:rsidP="00A350CE" vyd:_id="vyd:mshjksyy7j4koj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syx58eva2">11. ОБЯЗАННОСТИ УЧАСТНИКОВ</w:t>
      </w:r>
    </w:p>
    <w:p w:rsidR="006531B6" w:rsidRPr="007A3B62" w:rsidRDefault="006531B6" w:rsidP="00A350CE" vyd:_id="vyd:mshjksyv9pnzrw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tyz4cr8">11.1. Участник обязан уважительно относиться к Организатору, судьям, другим участникам и зрителям, не позволять себе публичных неуважительных высказываний и действий.</w:t>
      </w:r>
    </w:p>
    <w:p w:rsidR="006531B6" w:rsidRPr="007A3B62" w:rsidRDefault="006531B6" w:rsidP="00A350CE" vyd:_id="vyd:mshjksyrdca90n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nd7ylri">11.2. Регистрируясь на Конкурс, участник тем самым:</w:t>
      </w:r>
    </w:p>
    <w:p w:rsidR="006531B6" w:rsidRPr="007A3B62" w:rsidRDefault="006531B6" w:rsidP="00A350CE" vyd:_id="vyd:mshjksylekf7r7">
      <w:pPr>
        <w:numPr>
          <w:ilvl w:val="0"/>
          <w:numId w:val="6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if8glyo">подтверждает, что ознакомлен с настоящим Регламентом и полностью его понимает;</w:t>
      </w:r>
    </w:p>
    <w:p w:rsidR="006531B6" w:rsidRPr="007A3B62" w:rsidRDefault="006531B6" w:rsidP="00A350CE" vyd:_id="vyd:mshjksygsj7rj9">
      <w:pPr>
        <w:numPr>
          <w:ilvl w:val="0"/>
          <w:numId w:val="6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fud0wgp">выражает свое полное и безоговорочное согласие с Регламентом и обязуется его соблюдать;</w:t>
      </w:r>
    </w:p>
    <w:p w:rsidR="006531B6" w:rsidRPr="007A3B62" w:rsidRDefault="006531B6" w:rsidP="00A350CE" vyd:_id="vyd:mshjksycd0x8uz">
      <w:pPr>
        <w:numPr>
          <w:ilvl w:val="0"/>
          <w:numId w:val="67"/>
        </w:numPr>
        <w:spacing w:before="0" w:after="0"/>
        <w:ind w:start="27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9bs32uo">соглашается с составом судейской коллегии и принимает все судейские решения как окончательные.</w:t>
      </w:r>
    </w:p>
    <w:p w:rsidR="006531B6" w:rsidRPr="007A3B62" w:rsidRDefault="006531B6" w:rsidP="00A350CE" vyd:_id="vyd:mshjksy862ti86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617t5r3">11.3. Внешний вид и одежда участников должны соответствовать этическим и моральным нормам, а также требованиям, указанным в п. 9.4. настоящего Регламента.</w:t>
      </w:r>
    </w:p>
    <w:p w:rsidR="006531B6" w:rsidRPr="007A3B62" w:rsidRDefault="006531B6" w:rsidP="00A350CE" vyd:_id="vyd:mshjksy54kmb11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y390awyp">11.4. В случае нарушения участником настоящего Регламента Организатор вправе отказать участнику в продолжении выступления на Конкурсе без возврата заявочного взноса и без начисления баллов.</w:t>
      </w:r>
    </w:p>
    <w:p w:rsidR="006531B6" w:rsidRPr="007A3B62" w:rsidRDefault="006531B6" w:rsidP="00A350CE" vyd:_id="vyd:mshjksy2ejhavr">
      <w:pPr>
        <w:spacing w:before="480" w:after="480"/>
        <w:ind w:start="0" w:end="0"/>
        <w:jc w:val="start"/>
      </w:pPr>
    </w:p>
    <w:p w:rsidR="006531B6" w:rsidRPr="007A3B62" w:rsidRDefault="006531B6" w:rsidP="00A350CE" vyd:_id="vyd:mshjksy0wa6egs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sxz5h6e4o">12. НАГРАЖДЕНИЕ</w:t>
      </w:r>
    </w:p>
    <w:p w:rsidR="006531B6" w:rsidRPr="007A3B62" w:rsidRDefault="006531B6" w:rsidP="00A350CE" vyd:_id="vyd:mshjksxxhqgbol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wxsbmzt">12.1. Победители и призеры (1, 2, 3 место) в каждой категории награждаются дипломами, медалями и памятными призами от Организатора и партнеров мероприятия.</w:t>
      </w:r>
    </w:p>
    <w:p w:rsidR="006531B6" w:rsidRPr="007A3B62" w:rsidRDefault="006531B6" w:rsidP="00A350CE" vyd:_id="vyd:mshjksxtlzv62f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ql95wqg">12.2. Победители (1 место) в каждой категории дополнительно награждаются кубками.</w:t>
      </w:r>
    </w:p>
    <w:p w:rsidR="006531B6" w:rsidRPr="007A3B62" w:rsidRDefault="006531B6" w:rsidP="00A350CE" vyd:_id="vyd:mshjksxkw7fxmz">
      <w:pPr>
        <w:spacing w:before="480" w:after="480"/>
        <w:ind w:start="0" w:end="0"/>
        <w:jc w:val="start"/>
      </w:pPr>
    </w:p>
    <w:p w:rsidR="006531B6" w:rsidRPr="007A3B62" w:rsidRDefault="006531B6" w:rsidP="00A350CE" vyd:_id="vyd:mshjksxgtzm9uo">
      <w:pPr>
        <w:spacing w:before="480" w:after="240"/>
        <w:ind w:start="0" w:end="0"/>
        <w:jc w:val="start"/>
        <w:rPr>
          <w:rFonts w:ascii="quote-cjk-patch" w:hAnsi="quote-cjk-patch" w:eastAsia="quote-cjk-patch" w:cs="quote-cjk-patch"/>
          <w:color w:val="0F1115"/>
          <w:u w:val="none"/>
          <w:i w:val="0"/>
        </w:rPr>
      </w:pPr>
      <w:r>
        <w:rPr>
          <w:rFonts w:ascii="quote-cjk-patch" w:hAnsi="quote-cjk-patch" w:eastAsia="quote-cjk-patch" w:cs="quote-cjk-patch"/>
          <w:color w:val="0F1115"/>
          <w:u w:val="none"/>
          <w:i w:val="0"/>
        </w:rPr>
        <w:t vyd:_id="vyd:mshjksxevv1tqa">13. ЗАКЛЮЧИТЕЛЬНЫЕ ПОЛОЖЕНИЯ</w:t>
      </w:r>
    </w:p>
    <w:p w:rsidR="006531B6" w:rsidRPr="007A3B62" w:rsidRDefault="006531B6" w:rsidP="00A350CE" vyd:_id="vyd:mshjksxdfijtm5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btns812">13.1. Организатор оставляет за собой право вносить изменения в настоящий Регламент с обязательным уведомлением участников через официальные каналы информации не позднее чем за 24 часа до начала Конкурса.</w:t>
      </w:r>
    </w:p>
    <w:p w:rsidR="006531B6" w:rsidRPr="007A3B62" w:rsidRDefault="006531B6" w:rsidP="00A350CE" vyd:_id="vyd:mshjksxadmyojt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8mvjo2o">13.2. Участие в Конкурсе подразумевает полное и безоговорочное согласие участника со всеми пунктами настоящего Регламента.</w:t>
      </w:r>
    </w:p>
    <w:p w:rsidR="006531B6" w:rsidRPr="007A3B62" w:rsidRDefault="006531B6" w:rsidP="00A350CE" vyd:_id="vyd:mshjksx7j37mbt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5d6u8qf">13.3. Все вопросы, не урегулированные настоящим Регламентом, решаются Организатором в индивидуальном порядке.</w:t>
      </w:r>
    </w:p>
    <w:p w:rsidR="006531B6" w:rsidRPr="007A3B62" w:rsidRDefault="006531B6" w:rsidP="00A350CE" vyd:_id="vyd:mshjksx3uk42di">
      <w:pPr>
        <w:spacing w:after="24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  <w:t vyd:_id="vyd:mshjksx2ygtvdr">13.4. Настоящий Регламент вступает в силу с момента его публикации на официальных ресурсах мероприятия и действует до завершения Конкурса.</w:t>
      </w:r>
    </w:p>
    <w:p w:rsidR="006531B6" w:rsidRPr="007A3B62" w:rsidRDefault="006531B6" w:rsidP="00A350CE" vyd:_id="vyd:mshjkswzxluj2z">
      <w:pPr>
        <w:spacing w:before="480" w:after="480"/>
        <w:ind w:start="0" w:end="0"/>
        <w:jc w:val="start"/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  <w:shd w:val="clear" w:fill="FFFFFF"/>
        </w:rPr>
        <w:t vyd:_id="vyd:mshk6vh5t27mr8">Конкурс «Иван да Марья» призван подчеркнуть важность импровизации, адаптивности и чистоты танца. Организаторы желают всем участникам яркого выступления и удовольствия от танца!</w:t>
      </w:r>
    </w:p>
    <w:p w:rsidR="006531B6" w:rsidRPr="007A3B62" w:rsidRDefault="006531B6" w:rsidP="00A350CE" vyd:_id="vyd:mshjkswuynb56q">
      <w:pPr>
        <w:spacing w:after="0" w:before="240"/>
        <w:ind w:start="0" w:end="0"/>
        <w:jc w:val="start"/>
        <w:rPr>
          <w:rFonts w:ascii="quote-cjk-patch" w:hAnsi="quote-cjk-patch" w:eastAsia="quote-cjk-patch" w:cs="quote-cjk-patch"/>
          <w:sz w:val="24"/>
          <w:color w:val="0F1115"/>
          <w:u w:val="none"/>
          <w:b w:val="0"/>
          <w:i w:val="0"/>
        </w:rPr>
      </w:pPr>
      <w:r>
        <w:rPr>
          <w:rFonts w:ascii="quote-cjk-patch" w:hAnsi="quote-cjk-patch" w:eastAsia="quote-cjk-patch" w:cs="quote-cjk-patch"/>
          <w:sz w:val="24"/>
          <w:color w:val="0F1115"/>
          <w:u w:val="none"/>
          <w:b w:val="1"/>
          <w:i w:val="0"/>
        </w:rPr>
        <w:t vyd:_id="vyd:mshjkswszy9ows">НАСТОЯЩЕЕ ПОЛОЖЕНИЕ ЯВЛЯЕТСЯ ПРИГЛАШЕНИЕМ ПРИНЯТЬ УЧАСТИЕ В КОНКУРСЕ, А ТАКЖЕ ПУБЛИЧНОЙ ОФЕРТОЙ.</w:t>
      </w:r>
    </w:p>
    <w:p w:rsidR="006531B6" w:rsidRPr="007A3B62" w:rsidRDefault="006531B6" w:rsidP="00A350CE" vyd:_id="vyd:mshjkswm29bvg9">
      <w:pPr>
        <w:ind w:start="0" w:end="0" w:firstLine="0"/>
        <w:rPr>
          <w:rFonts w:ascii="Arial" w:hAnsi="Arial"/>
          <w:sz w:val="22"/>
        </w:rPr>
      </w:pP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1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2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3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4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5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6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1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9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2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3">
    <w:multiLevelType w:val="hybridMultilevel"/>
    <w:lvl w:ilvl="0">
      <w:start w:val="1"/>
      <w:numFmt w:val="decimal"/>
      <w:lvlText w:val="%1)"/>
      <w:lvlJc w:val="start"/>
      <w:pPr>
        <w:ind w:start="720" w:hanging="360"/>
      </w:pPr>
    </w:lvl>
    <w:lvl w:ilvl="1">
      <w:start w:val="1"/>
      <w:numFmt w:val="lowerLetter"/>
      <w:lvlText w:val="%2)"/>
      <w:lvlJc w:val="start"/>
      <w:pPr>
        <w:ind w:start="1440" w:hanging="360"/>
      </w:pPr>
    </w:lvl>
    <w:lvl w:ilvl="2">
      <w:start w:val="1"/>
      <w:numFmt w:val="lowerRoman"/>
      <w:lvlText w:val="%3)"/>
      <w:lvlJc w:val="end"/>
      <w:pPr>
        <w:ind w:start="2160" w:hanging="180"/>
      </w:pPr>
    </w:lvl>
    <w:lvl w:ilvl="3">
      <w:start w:val="1"/>
      <w:numFmt w:val="decimal"/>
      <w:lvlText w:val="%4)"/>
      <w:lvlJc w:val="start"/>
      <w:pPr>
        <w:ind w:start="2880" w:hanging="360"/>
      </w:pPr>
    </w:lvl>
    <w:lvl w:ilvl="4">
      <w:start w:val="1"/>
      <w:numFmt w:val="lowerLetter"/>
      <w:lvlText w:val="%5)"/>
      <w:lvlJc w:val="start"/>
      <w:pPr>
        <w:ind w:start="3600" w:hanging="360"/>
      </w:pPr>
    </w:lvl>
    <w:lvl w:ilvl="5">
      <w:start w:val="1"/>
      <w:numFmt w:val="lowerRoman"/>
      <w:lvlText w:val="%6)"/>
      <w:lvlJc w:val="end"/>
      <w:pPr>
        <w:ind w:start="4320" w:hanging="180"/>
      </w:pPr>
    </w:lvl>
    <w:lvl w:ilvl="6">
      <w:start w:val="1"/>
      <w:numFmt w:val="decimal"/>
      <w:lvlText w:val="%7)"/>
      <w:lvlJc w:val="start"/>
      <w:pPr>
        <w:ind w:start="5040" w:hanging="360"/>
      </w:pPr>
    </w:lvl>
    <w:lvl w:ilvl="7">
      <w:start w:val="1"/>
      <w:numFmt w:val="lowerLetter"/>
      <w:lvlText w:val="%8)"/>
      <w:lvlJc w:val="start"/>
      <w:pPr>
        <w:ind w:start="5760" w:hanging="360"/>
      </w:pPr>
    </w:lvl>
    <w:lvl w:ilvl="8">
      <w:start w:val="1"/>
      <w:numFmt w:val="lowerRoman"/>
      <w:lvlText w:val="%9)"/>
      <w:lvlJc w:val="end"/>
      <w:pPr>
        <w:ind w:start="6480" w:hanging="180"/>
      </w:pPr>
    </w:lvl>
  </w:abstractNum>
  <w:abstractNum w:abstractNumId="24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5">
    <w:multiLevelType w:val="hybridMultilevel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8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:abstractNumId="26">
    <w:multiLevelType w:val="hybridMultilevel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8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:abstractNumId="27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28">
    <w:multiLevelType w:val="hybridMultilevel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8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:abstractNumId="29">
    <w:multiLevelType w:val="hybridMultilevel"/>
    <w:lvl w:ilvl="0">
      <w:start w:val="1"/>
      <w:numFmt w:val="bullet"/>
      <w:lvlText w:val="➔"/>
      <w:lvlJc w:val="start"/>
      <w:pPr>
        <w:ind w:start="720" w:hanging="360"/>
      </w:pPr>
    </w:lvl>
    <w:lvl w:ilvl="1">
      <w:start w:val="1"/>
      <w:numFmt w:val="bullet"/>
      <w:lvlText w:val="◆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➔"/>
      <w:lvlJc w:val="start"/>
      <w:pPr>
        <w:ind w:start="2880" w:hanging="360"/>
      </w:pPr>
    </w:lvl>
    <w:lvl w:ilvl="4">
      <w:start w:val="1"/>
      <w:numFmt w:val="bullet"/>
      <w:lvlText w:val="◆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➔"/>
      <w:lvlJc w:val="start"/>
      <w:pPr>
        <w:ind w:start="5040" w:hanging="360"/>
      </w:pPr>
    </w:lvl>
    <w:lvl w:ilvl="7">
      <w:start w:val="1"/>
      <w:numFmt w:val="bullet"/>
      <w:lvlText w:val="◆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0">
    <w:multiLevelType w:val="hybridMultilevel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8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6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:abstractNumId="31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4">
    <w:multiLevelType w:val="hybridMultilevel"/>
    <w:lvl w:ilvl="0">
      <w:start w:val="1"/>
      <w:numFmt w:val="bullet"/>
      <w:lvlText w:val="➔"/>
      <w:lvlJc w:val="start"/>
      <w:pPr>
        <w:ind w:start="720" w:hanging="360"/>
      </w:pPr>
    </w:lvl>
    <w:lvl w:ilvl="1">
      <w:start w:val="1"/>
      <w:numFmt w:val="bullet"/>
      <w:lvlText w:val="◆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➔"/>
      <w:lvlJc w:val="start"/>
      <w:pPr>
        <w:ind w:start="2880" w:hanging="360"/>
      </w:pPr>
    </w:lvl>
    <w:lvl w:ilvl="4">
      <w:start w:val="1"/>
      <w:numFmt w:val="bullet"/>
      <w:lvlText w:val="◆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➔"/>
      <w:lvlJc w:val="start"/>
      <w:pPr>
        <w:ind w:start="5040" w:hanging="360"/>
      </w:pPr>
    </w:lvl>
    <w:lvl w:ilvl="7">
      <w:start w:val="1"/>
      <w:numFmt w:val="bullet"/>
      <w:lvlText w:val="◆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5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6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3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9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0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2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3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5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6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47">
    <w:multiLevelType w:val="hybridMultilevel"/>
    <w:lvl w:ilvl="0">
      <w:start w:val="1"/>
      <w:numFmt w:val="bullet"/>
      <w:lvlText w:val=""/>
      <w:lvlJc w:val="start"/>
      <w:pPr>
        <w:ind w:start="720" w:hanging="360"/>
      </w:pPr>
    </w:lvl>
    <w:lvl w:ilvl="1">
      <w:start w:val="1"/>
      <w:numFmt w:val="bullet"/>
      <w:lvlText w:val="o"/>
      <w:lvlJc w:val="start"/>
      <w:pPr>
        <w:ind w:start="1440" w:hanging="360"/>
      </w:pPr>
    </w:lvl>
    <w:lvl w:ilvl="2">
      <w:start w:val="1"/>
      <w:numFmt w:val="bullet"/>
      <w:lvlText w:val=""/>
      <w:lvlJc w:val="start"/>
      <w:pPr>
        <w:ind w:start="2160" w:hanging="360"/>
      </w:pPr>
    </w:lvl>
    <w:lvl w:ilvl="3">
      <w:start w:val="1"/>
      <w:numFmt w:val="bullet"/>
      <w:lvlText w:val=""/>
      <w:lvlJc w:val="start"/>
      <w:pPr>
        <w:ind w:start="2880" w:hanging="360"/>
      </w:pPr>
    </w:lvl>
    <w:lvl w:ilvl="4">
      <w:start w:val="1"/>
      <w:numFmt w:val="bullet"/>
      <w:lvlText w:val="o"/>
      <w:lvlJc w:val="start"/>
      <w:pPr>
        <w:ind w:start="3600" w:hanging="360"/>
      </w:pPr>
    </w:lvl>
    <w:lvl w:ilvl="5">
      <w:start w:val="1"/>
      <w:numFmt w:val="bullet"/>
      <w:lvlText w:val=""/>
      <w:lvlJc w:val="start"/>
      <w:pPr>
        <w:ind w:start="4320" w:hanging="360"/>
      </w:pPr>
    </w:lvl>
    <w:lvl w:ilvl="6">
      <w:start w:val="1"/>
      <w:numFmt w:val="bullet"/>
      <w:lvlText w:val=""/>
      <w:lvlJc w:val="start"/>
      <w:pPr>
        <w:ind w:start="5040" w:hanging="360"/>
      </w:pPr>
    </w:lvl>
    <w:lvl w:ilvl="7">
      <w:start w:val="1"/>
      <w:numFmt w:val="bullet"/>
      <w:lvlText w:val="o"/>
      <w:lvlJc w:val="start"/>
      <w:pPr>
        <w:ind w:start="5760" w:hanging="360"/>
      </w:pPr>
    </w:lvl>
    <w:lvl w:ilvl="8">
      <w:start w:val="1"/>
      <w:numFmt w:val="bullet"/>
      <w:lvlText w:val=""/>
      <w:lvlJc w:val="start"/>
      <w:pPr>
        <w:ind w:start="6480" w:hanging="360"/>
      </w:pPr>
    </w:lvl>
  </w:abstractNum>
  <w:abstractNum w:abstractNumId="4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49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50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3">
    <w:multiLevelType w:val="hybridMultilevel"/>
    <w:lvl w:ilvl="0">
      <w:start w:val="1"/>
      <w:numFmt w:val="bullet"/>
      <w:lvlText w:val="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4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5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59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6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6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7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8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">
    <w:abstractNumId w:val="1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">
    <w:abstractNumId w:val="2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">
    <w:abstractNumId w:val="3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">
    <w:abstractNumId w:val="4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">
    <w:abstractNumId w:val="5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v="urn:schemas-microsoft-com:vml" xmlns:w16sdtdh="http://schemas.microsoft.com/office/word/2020/wordml/sdtdatahash" xmlns:o="urn:schemas-microsoft-com:office:office" xmlns:m="http://schemas.openxmlformats.org/officeDocument/2006/math" xmlns:w16se="http://schemas.microsoft.com/office/word/2015/wordml/symex" xmlns:w16cid="http://schemas.microsoft.com/office/word/2016/wordml/cid" xmlns:w16="http://schemas.microsoft.com/office/word/2018/wordml" xmlns:w15="http://schemas.microsoft.com/office/word/2012/wordml" xmlns:w14="http://schemas.microsoft.com/office/word/2010/wordml" xmlns:mc="http://schemas.openxmlformats.org/markup-compatibility/2006" xmlns:w16cex="http://schemas.microsoft.com/office/word/2018/wordml/cex" xmlns:unk1="http://schemas.microsoft.com/office/word/2023/wordml/word16du" mc:Ignorable="w14 w15 w16se w16cid w16 w16cex w16sdtdh unk1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9a32560f-541d-4d19-9ae1-042904d0eafe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